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jalla One">
    <w:altName w:val="Calibri"/>
    <w:charset w:val="00"/>
    <w:family w:val="auto"/>
    <w:pitch w:val="variable"/>
    <w:sig w:usb0="800000BF" w:usb1="4000004B" w:usb2="00000000" w:usb3="00000000" w:csb0="00000001" w:csb1="00000000"/>
  </w:font>
  <w:font w:name="Droid Sans Fallback">
    <w:altName w:val="Segoe UI"/>
    <w:panose1 w:val="00000000000000000000"/>
    <w:charset w:val="00"/>
    <w:family w:val="roman"/>
    <w:notTrueType/>
    <w:pitch w:val="default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</w:font>
  <w:font w:name="DejaVu Sans">
    <w:altName w:val="MS Mincho"/>
    <w:charset w:val="80"/>
    <w:family w:val="auto"/>
    <w:pitch w:val="variable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&amp;quot">
    <w:altName w:val="Cambria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2A4A93"/>
    <w:multiLevelType w:val="hybridMultilevel"/>
    <w:tmpl w:val="0B3C46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B5761C"/>
    <w:multiLevelType w:val="multilevel"/>
    <w:tmpl w:val="C6DC70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3E233A9"/>
    <w:multiLevelType w:val="hybridMultilevel"/>
    <w:tmpl w:val="142C4C8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666959"/>
    <w:multiLevelType w:val="hybridMultilevel"/>
    <w:tmpl w:val="78D04E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4F1F6A"/>
    <w:multiLevelType w:val="hybridMultilevel"/>
    <w:tmpl w:val="DFDC7DA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B1C6AFA"/>
    <w:multiLevelType w:val="hybridMultilevel"/>
    <w:tmpl w:val="6A98B6C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C2F17A9"/>
    <w:multiLevelType w:val="multilevel"/>
    <w:tmpl w:val="2000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7" w15:restartNumberingAfterBreak="0">
    <w:nsid w:val="0CB12392"/>
    <w:multiLevelType w:val="hybridMultilevel"/>
    <w:tmpl w:val="ACCA4666"/>
    <w:lvl w:ilvl="0" w:tplc="C3A8B7F4">
      <w:start w:val="1"/>
      <w:numFmt w:val="decimal"/>
      <w:lvlText w:val="%1."/>
      <w:lvlJc w:val="left"/>
      <w:pPr>
        <w:ind w:left="936" w:hanging="360"/>
      </w:pPr>
      <w:rPr>
        <w:rFonts w:hint="default"/>
      </w:rPr>
    </w:lvl>
    <w:lvl w:ilvl="1" w:tplc="1E5883E4">
      <w:start w:val="1"/>
      <w:numFmt w:val="lowerRoman"/>
      <w:lvlText w:val="%2)"/>
      <w:lvlJc w:val="left"/>
      <w:pPr>
        <w:ind w:left="2016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376" w:hanging="180"/>
      </w:pPr>
    </w:lvl>
    <w:lvl w:ilvl="3" w:tplc="0409000F" w:tentative="1">
      <w:start w:val="1"/>
      <w:numFmt w:val="decimal"/>
      <w:lvlText w:val="%4."/>
      <w:lvlJc w:val="left"/>
      <w:pPr>
        <w:ind w:left="3096" w:hanging="360"/>
      </w:pPr>
    </w:lvl>
    <w:lvl w:ilvl="4" w:tplc="04090019" w:tentative="1">
      <w:start w:val="1"/>
      <w:numFmt w:val="lowerLetter"/>
      <w:lvlText w:val="%5."/>
      <w:lvlJc w:val="left"/>
      <w:pPr>
        <w:ind w:left="3816" w:hanging="360"/>
      </w:pPr>
    </w:lvl>
    <w:lvl w:ilvl="5" w:tplc="0409001B" w:tentative="1">
      <w:start w:val="1"/>
      <w:numFmt w:val="lowerRoman"/>
      <w:lvlText w:val="%6."/>
      <w:lvlJc w:val="right"/>
      <w:pPr>
        <w:ind w:left="4536" w:hanging="180"/>
      </w:pPr>
    </w:lvl>
    <w:lvl w:ilvl="6" w:tplc="0409000F" w:tentative="1">
      <w:start w:val="1"/>
      <w:numFmt w:val="decimal"/>
      <w:lvlText w:val="%7."/>
      <w:lvlJc w:val="left"/>
      <w:pPr>
        <w:ind w:left="5256" w:hanging="360"/>
      </w:pPr>
    </w:lvl>
    <w:lvl w:ilvl="7" w:tplc="04090019" w:tentative="1">
      <w:start w:val="1"/>
      <w:numFmt w:val="lowerLetter"/>
      <w:lvlText w:val="%8."/>
      <w:lvlJc w:val="left"/>
      <w:pPr>
        <w:ind w:left="5976" w:hanging="360"/>
      </w:pPr>
    </w:lvl>
    <w:lvl w:ilvl="8" w:tplc="0409001B" w:tentative="1">
      <w:start w:val="1"/>
      <w:numFmt w:val="lowerRoman"/>
      <w:lvlText w:val="%9."/>
      <w:lvlJc w:val="right"/>
      <w:pPr>
        <w:ind w:left="6696" w:hanging="180"/>
      </w:pPr>
    </w:lvl>
  </w:abstractNum>
  <w:abstractNum w:abstractNumId="8" w15:restartNumberingAfterBreak="0">
    <w:nsid w:val="15190403"/>
    <w:multiLevelType w:val="hybridMultilevel"/>
    <w:tmpl w:val="1B805288"/>
    <w:lvl w:ilvl="0" w:tplc="389AE21E">
      <w:start w:val="1"/>
      <w:numFmt w:val="lowerRoman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6125BA1"/>
    <w:multiLevelType w:val="hybridMultilevel"/>
    <w:tmpl w:val="EFF676D0"/>
    <w:lvl w:ilvl="0" w:tplc="389AE21E">
      <w:start w:val="1"/>
      <w:numFmt w:val="lowerRoman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98A6964"/>
    <w:multiLevelType w:val="hybridMultilevel"/>
    <w:tmpl w:val="031815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BC041D5"/>
    <w:multiLevelType w:val="hybridMultilevel"/>
    <w:tmpl w:val="72E098E6"/>
    <w:lvl w:ilvl="0" w:tplc="389AE21E">
      <w:start w:val="1"/>
      <w:numFmt w:val="lowerRoman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E677FA2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pStyle w:val="Heading41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203A7BEC"/>
    <w:multiLevelType w:val="multilevel"/>
    <w:tmpl w:val="9C8295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5D62C00"/>
    <w:multiLevelType w:val="multilevel"/>
    <w:tmpl w:val="768665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6DB5514"/>
    <w:multiLevelType w:val="hybridMultilevel"/>
    <w:tmpl w:val="493E2518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BA17AC0"/>
    <w:multiLevelType w:val="hybridMultilevel"/>
    <w:tmpl w:val="BD448946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C2965E6"/>
    <w:multiLevelType w:val="multilevel"/>
    <w:tmpl w:val="EE4C8AC4"/>
    <w:lvl w:ilvl="0">
      <w:start w:val="1"/>
      <w:numFmt w:val="decimal"/>
      <w:suff w:val="space"/>
      <w:lvlText w:val="PEO-%1:"/>
      <w:lvlJc w:val="left"/>
      <w:pPr>
        <w:ind w:left="792" w:hanging="792"/>
      </w:pPr>
    </w:lvl>
    <w:lvl w:ilvl="1">
      <w:start w:val="1"/>
      <w:numFmt w:val="lowerRoman"/>
      <w:lvlText w:val="(%2)"/>
      <w:lvlJc w:val="center"/>
      <w:pPr>
        <w:ind w:left="806" w:hanging="518"/>
      </w:pPr>
    </w:lvl>
    <w:lvl w:ilvl="2">
      <w:start w:val="1"/>
      <w:numFmt w:val="decimal"/>
      <w:lvlText w:val="%3)"/>
      <w:lvlJc w:val="left"/>
      <w:pPr>
        <w:ind w:left="1440" w:hanging="360"/>
      </w:pPr>
    </w:lvl>
    <w:lvl w:ilvl="3">
      <w:start w:val="1"/>
      <w:numFmt w:val="decimal"/>
      <w:lvlText w:val="%4)"/>
      <w:lvlJc w:val="left"/>
      <w:pPr>
        <w:ind w:left="1800" w:hanging="360"/>
      </w:pPr>
    </w:lvl>
    <w:lvl w:ilvl="4">
      <w:start w:val="1"/>
      <w:numFmt w:val="decimal"/>
      <w:lvlText w:val="%5)"/>
      <w:lvlJc w:val="left"/>
      <w:pPr>
        <w:ind w:left="2160" w:hanging="360"/>
      </w:pPr>
    </w:lvl>
    <w:lvl w:ilvl="5">
      <w:start w:val="1"/>
      <w:numFmt w:val="decimal"/>
      <w:lvlText w:val="%6)"/>
      <w:lvlJc w:val="left"/>
      <w:pPr>
        <w:ind w:left="2520" w:hanging="360"/>
      </w:pPr>
    </w:lvl>
    <w:lvl w:ilvl="6">
      <w:start w:val="1"/>
      <w:numFmt w:val="decimal"/>
      <w:lvlText w:val="%7)"/>
      <w:lvlJc w:val="left"/>
      <w:pPr>
        <w:ind w:left="2880" w:hanging="360"/>
      </w:pPr>
    </w:lvl>
    <w:lvl w:ilvl="7">
      <w:start w:val="1"/>
      <w:numFmt w:val="decimal"/>
      <w:lvlText w:val="%8)"/>
      <w:lvlJc w:val="left"/>
      <w:pPr>
        <w:ind w:left="3240" w:hanging="360"/>
      </w:pPr>
    </w:lvl>
    <w:lvl w:ilvl="8">
      <w:start w:val="1"/>
      <w:numFmt w:val="decimal"/>
      <w:lvlText w:val="%9)"/>
      <w:lvlJc w:val="left"/>
      <w:pPr>
        <w:ind w:left="3600" w:hanging="360"/>
      </w:pPr>
    </w:lvl>
  </w:abstractNum>
  <w:abstractNum w:abstractNumId="18" w15:restartNumberingAfterBreak="0">
    <w:nsid w:val="2D670A6D"/>
    <w:multiLevelType w:val="hybridMultilevel"/>
    <w:tmpl w:val="4A3E96D2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36E4ACE"/>
    <w:multiLevelType w:val="hybridMultilevel"/>
    <w:tmpl w:val="F6E0A846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79B768C"/>
    <w:multiLevelType w:val="hybridMultilevel"/>
    <w:tmpl w:val="60726A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A494469"/>
    <w:multiLevelType w:val="hybridMultilevel"/>
    <w:tmpl w:val="649080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DCD1FC6"/>
    <w:multiLevelType w:val="hybridMultilevel"/>
    <w:tmpl w:val="41C0BB7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E67376F"/>
    <w:multiLevelType w:val="hybridMultilevel"/>
    <w:tmpl w:val="9C16947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13257CF"/>
    <w:multiLevelType w:val="hybridMultilevel"/>
    <w:tmpl w:val="CA78135C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 w15:restartNumberingAfterBreak="0">
    <w:nsid w:val="43346203"/>
    <w:multiLevelType w:val="hybridMultilevel"/>
    <w:tmpl w:val="C28CEF3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450C21CC"/>
    <w:multiLevelType w:val="hybridMultilevel"/>
    <w:tmpl w:val="A7948AB4"/>
    <w:lvl w:ilvl="0" w:tplc="23DE5728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5FE5D3E"/>
    <w:multiLevelType w:val="hybridMultilevel"/>
    <w:tmpl w:val="AD868A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78F6D9E"/>
    <w:multiLevelType w:val="multilevel"/>
    <w:tmpl w:val="387C738C"/>
    <w:styleLink w:val="Style1"/>
    <w:lvl w:ilvl="0">
      <w:start w:val="3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none"/>
      <w:lvlRestart w:val="0"/>
      <w:lvlText w:val="3.1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9" w15:restartNumberingAfterBreak="0">
    <w:nsid w:val="4B437B76"/>
    <w:multiLevelType w:val="multilevel"/>
    <w:tmpl w:val="6CF691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4BA24307"/>
    <w:multiLevelType w:val="hybridMultilevel"/>
    <w:tmpl w:val="304C29C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E41512C"/>
    <w:multiLevelType w:val="multilevel"/>
    <w:tmpl w:val="AC328F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5001088E"/>
    <w:multiLevelType w:val="hybridMultilevel"/>
    <w:tmpl w:val="9F6C60B2"/>
    <w:lvl w:ilvl="0" w:tplc="2000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20E32D7"/>
    <w:multiLevelType w:val="hybridMultilevel"/>
    <w:tmpl w:val="63449730"/>
    <w:lvl w:ilvl="0" w:tplc="389AE21E">
      <w:start w:val="1"/>
      <w:numFmt w:val="lowerRoman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2FE2062"/>
    <w:multiLevelType w:val="hybridMultilevel"/>
    <w:tmpl w:val="14A6AA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49A5073"/>
    <w:multiLevelType w:val="hybridMultilevel"/>
    <w:tmpl w:val="2662C5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61243B9"/>
    <w:multiLevelType w:val="hybridMultilevel"/>
    <w:tmpl w:val="B2CCD0E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6327A56"/>
    <w:multiLevelType w:val="hybridMultilevel"/>
    <w:tmpl w:val="0114BA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73260E4"/>
    <w:multiLevelType w:val="hybridMultilevel"/>
    <w:tmpl w:val="27400E52"/>
    <w:lvl w:ilvl="0" w:tplc="DB329432">
      <w:start w:val="1"/>
      <w:numFmt w:val="lowerRoman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8E35543"/>
    <w:multiLevelType w:val="hybridMultilevel"/>
    <w:tmpl w:val="6BBEE7C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59ED3223"/>
    <w:multiLevelType w:val="hybridMultilevel"/>
    <w:tmpl w:val="51442A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5A5A74FD"/>
    <w:multiLevelType w:val="multilevel"/>
    <w:tmpl w:val="4DCE6030"/>
    <w:lvl w:ilvl="0">
      <w:numFmt w:val="decimal"/>
      <w:suff w:val="space"/>
      <w:lvlText w:val="%1."/>
      <w:lvlJc w:val="left"/>
      <w:pPr>
        <w:ind w:left="216" w:hanging="216"/>
      </w:pPr>
      <w:rPr>
        <w:rFonts w:hint="default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Style2"/>
      <w:lvlText w:val="%1.%2."/>
      <w:lvlJc w:val="left"/>
      <w:pPr>
        <w:ind w:left="288" w:hanging="216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Style3"/>
      <w:lvlText w:val="%1.%2.%3."/>
      <w:lvlJc w:val="left"/>
      <w:pPr>
        <w:ind w:left="360" w:hanging="216"/>
      </w:pPr>
      <w:rPr>
        <w:rFonts w:hint="default"/>
      </w:rPr>
    </w:lvl>
    <w:lvl w:ilvl="3">
      <w:start w:val="1"/>
      <w:numFmt w:val="none"/>
      <w:pStyle w:val="Style4"/>
      <w:lvlText w:val=""/>
      <w:lvlJc w:val="left"/>
      <w:pPr>
        <w:ind w:left="432" w:hanging="216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04" w:hanging="216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76" w:hanging="21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48" w:hanging="216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20" w:hanging="216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" w:hanging="216"/>
      </w:pPr>
      <w:rPr>
        <w:rFonts w:hint="default"/>
      </w:rPr>
    </w:lvl>
  </w:abstractNum>
  <w:abstractNum w:abstractNumId="42" w15:restartNumberingAfterBreak="0">
    <w:nsid w:val="5F2C5DEB"/>
    <w:multiLevelType w:val="hybridMultilevel"/>
    <w:tmpl w:val="A462CE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5FEC2099"/>
    <w:multiLevelType w:val="hybridMultilevel"/>
    <w:tmpl w:val="ABE4ECCE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61385ED9"/>
    <w:multiLevelType w:val="hybridMultilevel"/>
    <w:tmpl w:val="CF86CF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61D02497"/>
    <w:multiLevelType w:val="hybridMultilevel"/>
    <w:tmpl w:val="D2DCD6E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63AB71A1"/>
    <w:multiLevelType w:val="multilevel"/>
    <w:tmpl w:val="1DBE7D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64862225"/>
    <w:multiLevelType w:val="hybridMultilevel"/>
    <w:tmpl w:val="3EEC5C92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66924ACC"/>
    <w:multiLevelType w:val="multilevel"/>
    <w:tmpl w:val="073E4F78"/>
    <w:lvl w:ilvl="0">
      <w:numFmt w:val="decimal"/>
      <w:pStyle w:val="Title"/>
      <w:lvlText w:val="Experiment  %1."/>
      <w:lvlJc w:val="left"/>
      <w:pPr>
        <w:ind w:left="432" w:hanging="432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Heading1"/>
      <w:lvlText w:val="%1.%2"/>
      <w:lvlJc w:val="left"/>
      <w:pPr>
        <w:ind w:left="6156" w:hanging="576"/>
      </w:pPr>
      <w:rPr>
        <w:rFonts w:hint="default"/>
      </w:rPr>
    </w:lvl>
    <w:lvl w:ilvl="2">
      <w:start w:val="1"/>
      <w:numFmt w:val="decimal"/>
      <w:pStyle w:val="Heading2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Heading3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49" w15:restartNumberingAfterBreak="0">
    <w:nsid w:val="68013B46"/>
    <w:multiLevelType w:val="hybridMultilevel"/>
    <w:tmpl w:val="7DD25B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6989701F"/>
    <w:multiLevelType w:val="multilevel"/>
    <w:tmpl w:val="6B0AE3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 w15:restartNumberingAfterBreak="0">
    <w:nsid w:val="6D5222CD"/>
    <w:multiLevelType w:val="hybridMultilevel"/>
    <w:tmpl w:val="996E87A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2" w15:restartNumberingAfterBreak="0">
    <w:nsid w:val="713C5570"/>
    <w:multiLevelType w:val="hybridMultilevel"/>
    <w:tmpl w:val="BD8AD1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71576A44"/>
    <w:multiLevelType w:val="hybridMultilevel"/>
    <w:tmpl w:val="04020B0C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7237760A"/>
    <w:multiLevelType w:val="hybridMultilevel"/>
    <w:tmpl w:val="41466EC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743A26AE"/>
    <w:multiLevelType w:val="hybridMultilevel"/>
    <w:tmpl w:val="50CAB3C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6" w15:restartNumberingAfterBreak="0">
    <w:nsid w:val="759B057C"/>
    <w:multiLevelType w:val="hybridMultilevel"/>
    <w:tmpl w:val="26E238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78023D03"/>
    <w:multiLevelType w:val="hybridMultilevel"/>
    <w:tmpl w:val="B6FA3FEE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79ED5420"/>
    <w:multiLevelType w:val="hybridMultilevel"/>
    <w:tmpl w:val="4200487A"/>
    <w:lvl w:ilvl="0" w:tplc="1E5883E4">
      <w:start w:val="1"/>
      <w:numFmt w:val="lowerRoman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7AA55F66"/>
    <w:multiLevelType w:val="hybridMultilevel"/>
    <w:tmpl w:val="4C90A1B8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7FEA01D2"/>
    <w:multiLevelType w:val="hybridMultilevel"/>
    <w:tmpl w:val="0E005850"/>
    <w:lvl w:ilvl="0" w:tplc="1E5883E4">
      <w:start w:val="1"/>
      <w:numFmt w:val="lowerRoman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5989902">
    <w:abstractNumId w:val="41"/>
  </w:num>
  <w:num w:numId="2" w16cid:durableId="1498612613">
    <w:abstractNumId w:val="48"/>
  </w:num>
  <w:num w:numId="3" w16cid:durableId="1110122509">
    <w:abstractNumId w:val="12"/>
  </w:num>
  <w:num w:numId="4" w16cid:durableId="680623777">
    <w:abstractNumId w:val="55"/>
  </w:num>
  <w:num w:numId="5" w16cid:durableId="1365980950">
    <w:abstractNumId w:val="39"/>
  </w:num>
  <w:num w:numId="6" w16cid:durableId="561139406">
    <w:abstractNumId w:val="7"/>
  </w:num>
  <w:num w:numId="7" w16cid:durableId="1384140150">
    <w:abstractNumId w:val="25"/>
  </w:num>
  <w:num w:numId="8" w16cid:durableId="517277880">
    <w:abstractNumId w:val="51"/>
  </w:num>
  <w:num w:numId="9" w16cid:durableId="1693260188">
    <w:abstractNumId w:val="4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345786449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814788420">
    <w:abstractNumId w:val="28"/>
  </w:num>
  <w:num w:numId="12" w16cid:durableId="45112272">
    <w:abstractNumId w:val="47"/>
  </w:num>
  <w:num w:numId="13" w16cid:durableId="25062018">
    <w:abstractNumId w:val="27"/>
  </w:num>
  <w:num w:numId="14" w16cid:durableId="280383960">
    <w:abstractNumId w:val="56"/>
  </w:num>
  <w:num w:numId="15" w16cid:durableId="671639910">
    <w:abstractNumId w:val="37"/>
  </w:num>
  <w:num w:numId="16" w16cid:durableId="494564922">
    <w:abstractNumId w:val="57"/>
  </w:num>
  <w:num w:numId="17" w16cid:durableId="397872603">
    <w:abstractNumId w:val="45"/>
  </w:num>
  <w:num w:numId="18" w16cid:durableId="1090659364">
    <w:abstractNumId w:val="18"/>
  </w:num>
  <w:num w:numId="19" w16cid:durableId="1915551870">
    <w:abstractNumId w:val="19"/>
  </w:num>
  <w:num w:numId="20" w16cid:durableId="1137918507">
    <w:abstractNumId w:val="16"/>
  </w:num>
  <w:num w:numId="21" w16cid:durableId="1372682599">
    <w:abstractNumId w:val="6"/>
  </w:num>
  <w:num w:numId="22" w16cid:durableId="687801498">
    <w:abstractNumId w:val="53"/>
  </w:num>
  <w:num w:numId="23" w16cid:durableId="910966944">
    <w:abstractNumId w:val="23"/>
  </w:num>
  <w:num w:numId="24" w16cid:durableId="1542207069">
    <w:abstractNumId w:val="20"/>
  </w:num>
  <w:num w:numId="25" w16cid:durableId="1492453958">
    <w:abstractNumId w:val="52"/>
  </w:num>
  <w:num w:numId="26" w16cid:durableId="891427774">
    <w:abstractNumId w:val="42"/>
  </w:num>
  <w:num w:numId="27" w16cid:durableId="182594245">
    <w:abstractNumId w:val="32"/>
  </w:num>
  <w:num w:numId="28" w16cid:durableId="1257595719">
    <w:abstractNumId w:val="59"/>
  </w:num>
  <w:num w:numId="29" w16cid:durableId="1099527256">
    <w:abstractNumId w:val="43"/>
  </w:num>
  <w:num w:numId="30" w16cid:durableId="1526864666">
    <w:abstractNumId w:val="40"/>
  </w:num>
  <w:num w:numId="31" w16cid:durableId="2143644849">
    <w:abstractNumId w:val="10"/>
  </w:num>
  <w:num w:numId="32" w16cid:durableId="882132352">
    <w:abstractNumId w:val="4"/>
  </w:num>
  <w:num w:numId="33" w16cid:durableId="1101343683">
    <w:abstractNumId w:val="60"/>
  </w:num>
  <w:num w:numId="34" w16cid:durableId="998776101">
    <w:abstractNumId w:val="44"/>
  </w:num>
  <w:num w:numId="35" w16cid:durableId="1053581537">
    <w:abstractNumId w:val="58"/>
  </w:num>
  <w:num w:numId="36" w16cid:durableId="1062676236">
    <w:abstractNumId w:val="17"/>
  </w:num>
  <w:num w:numId="37" w16cid:durableId="1359159384">
    <w:abstractNumId w:val="35"/>
  </w:num>
  <w:num w:numId="38" w16cid:durableId="1469398424">
    <w:abstractNumId w:val="0"/>
  </w:num>
  <w:num w:numId="39" w16cid:durableId="1683896811">
    <w:abstractNumId w:val="24"/>
  </w:num>
  <w:num w:numId="40" w16cid:durableId="101994918">
    <w:abstractNumId w:val="3"/>
  </w:num>
  <w:num w:numId="41" w16cid:durableId="92828110">
    <w:abstractNumId w:val="26"/>
  </w:num>
  <w:num w:numId="42" w16cid:durableId="437794242">
    <w:abstractNumId w:val="33"/>
  </w:num>
  <w:num w:numId="43" w16cid:durableId="1928691516">
    <w:abstractNumId w:val="54"/>
  </w:num>
  <w:num w:numId="44" w16cid:durableId="2120640868">
    <w:abstractNumId w:val="22"/>
  </w:num>
  <w:num w:numId="45" w16cid:durableId="275335124">
    <w:abstractNumId w:val="11"/>
  </w:num>
  <w:num w:numId="46" w16cid:durableId="1579099381">
    <w:abstractNumId w:val="15"/>
  </w:num>
  <w:num w:numId="47" w16cid:durableId="1527912496">
    <w:abstractNumId w:val="34"/>
  </w:num>
  <w:num w:numId="48" w16cid:durableId="545068097">
    <w:abstractNumId w:val="38"/>
  </w:num>
  <w:num w:numId="49" w16cid:durableId="158351339">
    <w:abstractNumId w:val="30"/>
  </w:num>
  <w:num w:numId="50" w16cid:durableId="290477792">
    <w:abstractNumId w:val="9"/>
  </w:num>
  <w:num w:numId="51" w16cid:durableId="1448041011">
    <w:abstractNumId w:val="49"/>
  </w:num>
  <w:num w:numId="52" w16cid:durableId="683212836">
    <w:abstractNumId w:val="36"/>
  </w:num>
  <w:num w:numId="53" w16cid:durableId="1170829658">
    <w:abstractNumId w:val="2"/>
  </w:num>
  <w:num w:numId="54" w16cid:durableId="241836915">
    <w:abstractNumId w:val="8"/>
  </w:num>
  <w:num w:numId="55" w16cid:durableId="1236277623">
    <w:abstractNumId w:val="5"/>
  </w:num>
  <w:num w:numId="56" w16cid:durableId="531039791">
    <w:abstractNumId w:val="13"/>
  </w:num>
  <w:num w:numId="57" w16cid:durableId="1583442165">
    <w:abstractNumId w:val="31"/>
  </w:num>
  <w:num w:numId="58" w16cid:durableId="1318924300">
    <w:abstractNumId w:val="29"/>
  </w:num>
  <w:num w:numId="59" w16cid:durableId="467283302">
    <w:abstractNumId w:val="50"/>
  </w:num>
  <w:num w:numId="60" w16cid:durableId="1809860030">
    <w:abstractNumId w:val="1"/>
  </w:num>
  <w:num w:numId="61" w16cid:durableId="1265335054">
    <w:abstractNumId w:val="14"/>
  </w:num>
  <w:num w:numId="62" w16cid:durableId="758331578">
    <w:abstractNumId w:val="46"/>
  </w:num>
  <w:numIdMacAtCleanup w:val="6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zE0MzY2sDA3NbcwNjZV0lEKTi0uzszPAymwqAUADDeyQiwAAAA="/>
  </w:docVars>
  <w:rsids>
    <w:rsidRoot w:val="00F26E16"/>
    <w:rsid w:val="000001AA"/>
    <w:rsid w:val="00002950"/>
    <w:rsid w:val="00002F2D"/>
    <w:rsid w:val="000031E9"/>
    <w:rsid w:val="000032FF"/>
    <w:rsid w:val="00003E0A"/>
    <w:rsid w:val="00004002"/>
    <w:rsid w:val="000126FC"/>
    <w:rsid w:val="00020E5F"/>
    <w:rsid w:val="00023811"/>
    <w:rsid w:val="000249EE"/>
    <w:rsid w:val="000262A9"/>
    <w:rsid w:val="00027A05"/>
    <w:rsid w:val="000410BF"/>
    <w:rsid w:val="00041E5C"/>
    <w:rsid w:val="000510B2"/>
    <w:rsid w:val="00051F3A"/>
    <w:rsid w:val="00052429"/>
    <w:rsid w:val="00055EF1"/>
    <w:rsid w:val="00062D3F"/>
    <w:rsid w:val="00062DC9"/>
    <w:rsid w:val="00067D10"/>
    <w:rsid w:val="00072189"/>
    <w:rsid w:val="00077535"/>
    <w:rsid w:val="00081A10"/>
    <w:rsid w:val="00084849"/>
    <w:rsid w:val="0008550B"/>
    <w:rsid w:val="00090550"/>
    <w:rsid w:val="000907FE"/>
    <w:rsid w:val="00097075"/>
    <w:rsid w:val="000A331B"/>
    <w:rsid w:val="000A451D"/>
    <w:rsid w:val="000A5764"/>
    <w:rsid w:val="000A5B7C"/>
    <w:rsid w:val="000A72D0"/>
    <w:rsid w:val="000B30A0"/>
    <w:rsid w:val="000C197A"/>
    <w:rsid w:val="000C4B9E"/>
    <w:rsid w:val="000C5706"/>
    <w:rsid w:val="000C5C00"/>
    <w:rsid w:val="000D1F29"/>
    <w:rsid w:val="000D62C5"/>
    <w:rsid w:val="000D6C48"/>
    <w:rsid w:val="000E028E"/>
    <w:rsid w:val="000E122A"/>
    <w:rsid w:val="000E3067"/>
    <w:rsid w:val="000E4AFA"/>
    <w:rsid w:val="000E5EA5"/>
    <w:rsid w:val="000E601F"/>
    <w:rsid w:val="000E68FF"/>
    <w:rsid w:val="000F1644"/>
    <w:rsid w:val="000F22AC"/>
    <w:rsid w:val="000F2B00"/>
    <w:rsid w:val="000F4F7B"/>
    <w:rsid w:val="000F524D"/>
    <w:rsid w:val="000F75BC"/>
    <w:rsid w:val="000F79F3"/>
    <w:rsid w:val="0010064D"/>
    <w:rsid w:val="0010292E"/>
    <w:rsid w:val="00102D6D"/>
    <w:rsid w:val="001043E8"/>
    <w:rsid w:val="00106174"/>
    <w:rsid w:val="00106EFD"/>
    <w:rsid w:val="0010780B"/>
    <w:rsid w:val="001103C2"/>
    <w:rsid w:val="0011086F"/>
    <w:rsid w:val="00113DCF"/>
    <w:rsid w:val="001218F9"/>
    <w:rsid w:val="00121EE0"/>
    <w:rsid w:val="00121F4F"/>
    <w:rsid w:val="0012219C"/>
    <w:rsid w:val="00124140"/>
    <w:rsid w:val="001264F1"/>
    <w:rsid w:val="001268E2"/>
    <w:rsid w:val="00126E91"/>
    <w:rsid w:val="00130045"/>
    <w:rsid w:val="00130715"/>
    <w:rsid w:val="00130A95"/>
    <w:rsid w:val="00133172"/>
    <w:rsid w:val="00140DFE"/>
    <w:rsid w:val="00140FE7"/>
    <w:rsid w:val="0014107C"/>
    <w:rsid w:val="001416A4"/>
    <w:rsid w:val="001432E0"/>
    <w:rsid w:val="00145537"/>
    <w:rsid w:val="001462AE"/>
    <w:rsid w:val="00153FE4"/>
    <w:rsid w:val="00154125"/>
    <w:rsid w:val="001553D6"/>
    <w:rsid w:val="00160C35"/>
    <w:rsid w:val="001649F6"/>
    <w:rsid w:val="00170BBD"/>
    <w:rsid w:val="0017235E"/>
    <w:rsid w:val="00172FE8"/>
    <w:rsid w:val="001761FB"/>
    <w:rsid w:val="001804C5"/>
    <w:rsid w:val="0018210F"/>
    <w:rsid w:val="001834FC"/>
    <w:rsid w:val="0018698B"/>
    <w:rsid w:val="00187157"/>
    <w:rsid w:val="001873E8"/>
    <w:rsid w:val="00187731"/>
    <w:rsid w:val="001915C2"/>
    <w:rsid w:val="001A2B2F"/>
    <w:rsid w:val="001A3CDF"/>
    <w:rsid w:val="001A5AB9"/>
    <w:rsid w:val="001A5B56"/>
    <w:rsid w:val="001A5D91"/>
    <w:rsid w:val="001A5FE5"/>
    <w:rsid w:val="001A732E"/>
    <w:rsid w:val="001A754E"/>
    <w:rsid w:val="001B06CE"/>
    <w:rsid w:val="001B37E2"/>
    <w:rsid w:val="001B4036"/>
    <w:rsid w:val="001B58B2"/>
    <w:rsid w:val="001B5B7A"/>
    <w:rsid w:val="001C2041"/>
    <w:rsid w:val="001C38EA"/>
    <w:rsid w:val="001C697E"/>
    <w:rsid w:val="001D552F"/>
    <w:rsid w:val="001D586F"/>
    <w:rsid w:val="001E0007"/>
    <w:rsid w:val="001E2903"/>
    <w:rsid w:val="001E3199"/>
    <w:rsid w:val="001E38B4"/>
    <w:rsid w:val="001E7B1C"/>
    <w:rsid w:val="001F065D"/>
    <w:rsid w:val="001F0990"/>
    <w:rsid w:val="001F3061"/>
    <w:rsid w:val="001F7643"/>
    <w:rsid w:val="00201C44"/>
    <w:rsid w:val="00203FFD"/>
    <w:rsid w:val="00207646"/>
    <w:rsid w:val="00210767"/>
    <w:rsid w:val="00210B27"/>
    <w:rsid w:val="00213D44"/>
    <w:rsid w:val="00220685"/>
    <w:rsid w:val="00223025"/>
    <w:rsid w:val="0022510B"/>
    <w:rsid w:val="002320E6"/>
    <w:rsid w:val="002368F1"/>
    <w:rsid w:val="00240DB1"/>
    <w:rsid w:val="002416CA"/>
    <w:rsid w:val="002417C6"/>
    <w:rsid w:val="00242D7D"/>
    <w:rsid w:val="002517C7"/>
    <w:rsid w:val="00252839"/>
    <w:rsid w:val="00253FC3"/>
    <w:rsid w:val="002550F1"/>
    <w:rsid w:val="00256204"/>
    <w:rsid w:val="00260F3D"/>
    <w:rsid w:val="002624B9"/>
    <w:rsid w:val="00266A2C"/>
    <w:rsid w:val="00267A74"/>
    <w:rsid w:val="002902A1"/>
    <w:rsid w:val="002929FD"/>
    <w:rsid w:val="002975B3"/>
    <w:rsid w:val="002A2B77"/>
    <w:rsid w:val="002A321C"/>
    <w:rsid w:val="002A350F"/>
    <w:rsid w:val="002A4BBF"/>
    <w:rsid w:val="002A5292"/>
    <w:rsid w:val="002A5607"/>
    <w:rsid w:val="002B06D8"/>
    <w:rsid w:val="002B0AC2"/>
    <w:rsid w:val="002B1DB4"/>
    <w:rsid w:val="002B3079"/>
    <w:rsid w:val="002B6800"/>
    <w:rsid w:val="002B7821"/>
    <w:rsid w:val="002C2219"/>
    <w:rsid w:val="002C3555"/>
    <w:rsid w:val="002E04BC"/>
    <w:rsid w:val="002E1128"/>
    <w:rsid w:val="002E1D74"/>
    <w:rsid w:val="002E1F48"/>
    <w:rsid w:val="002E2BA2"/>
    <w:rsid w:val="002E3941"/>
    <w:rsid w:val="002E40F2"/>
    <w:rsid w:val="002F1BD3"/>
    <w:rsid w:val="002F21A1"/>
    <w:rsid w:val="002F2C6E"/>
    <w:rsid w:val="002F6FFA"/>
    <w:rsid w:val="00306DE2"/>
    <w:rsid w:val="0030758D"/>
    <w:rsid w:val="00314C5D"/>
    <w:rsid w:val="00316B9B"/>
    <w:rsid w:val="00317894"/>
    <w:rsid w:val="00321A4C"/>
    <w:rsid w:val="00323DDA"/>
    <w:rsid w:val="00323E6B"/>
    <w:rsid w:val="00326FC2"/>
    <w:rsid w:val="003306B4"/>
    <w:rsid w:val="00331004"/>
    <w:rsid w:val="00331938"/>
    <w:rsid w:val="0033435A"/>
    <w:rsid w:val="00334441"/>
    <w:rsid w:val="00335206"/>
    <w:rsid w:val="00337398"/>
    <w:rsid w:val="003425B7"/>
    <w:rsid w:val="00343BE4"/>
    <w:rsid w:val="0034455F"/>
    <w:rsid w:val="00347AFA"/>
    <w:rsid w:val="00347E49"/>
    <w:rsid w:val="003516EC"/>
    <w:rsid w:val="00353953"/>
    <w:rsid w:val="00355651"/>
    <w:rsid w:val="003563DF"/>
    <w:rsid w:val="003574B8"/>
    <w:rsid w:val="003607A4"/>
    <w:rsid w:val="003612C3"/>
    <w:rsid w:val="003640AE"/>
    <w:rsid w:val="00365142"/>
    <w:rsid w:val="00367853"/>
    <w:rsid w:val="00372227"/>
    <w:rsid w:val="003726D3"/>
    <w:rsid w:val="00374BE1"/>
    <w:rsid w:val="00380180"/>
    <w:rsid w:val="00383614"/>
    <w:rsid w:val="003943EF"/>
    <w:rsid w:val="00397F9F"/>
    <w:rsid w:val="003A19F1"/>
    <w:rsid w:val="003A26F1"/>
    <w:rsid w:val="003A3BA5"/>
    <w:rsid w:val="003A45B0"/>
    <w:rsid w:val="003A6297"/>
    <w:rsid w:val="003B30AF"/>
    <w:rsid w:val="003C1051"/>
    <w:rsid w:val="003C33AD"/>
    <w:rsid w:val="003C5C5C"/>
    <w:rsid w:val="003C65C6"/>
    <w:rsid w:val="003C7951"/>
    <w:rsid w:val="003D0994"/>
    <w:rsid w:val="003D0B75"/>
    <w:rsid w:val="003D4BB1"/>
    <w:rsid w:val="003D72CD"/>
    <w:rsid w:val="003E0EE1"/>
    <w:rsid w:val="003E23A4"/>
    <w:rsid w:val="003E7C19"/>
    <w:rsid w:val="003F00BF"/>
    <w:rsid w:val="003F4F63"/>
    <w:rsid w:val="003F7805"/>
    <w:rsid w:val="003F7C49"/>
    <w:rsid w:val="00400A1B"/>
    <w:rsid w:val="004015B9"/>
    <w:rsid w:val="00403776"/>
    <w:rsid w:val="004063D5"/>
    <w:rsid w:val="0040785D"/>
    <w:rsid w:val="00414AA9"/>
    <w:rsid w:val="00417AD3"/>
    <w:rsid w:val="004209A2"/>
    <w:rsid w:val="00430033"/>
    <w:rsid w:val="00431C12"/>
    <w:rsid w:val="00434606"/>
    <w:rsid w:val="00435ADF"/>
    <w:rsid w:val="0044091F"/>
    <w:rsid w:val="00440B48"/>
    <w:rsid w:val="00441862"/>
    <w:rsid w:val="00450E9A"/>
    <w:rsid w:val="00452DE1"/>
    <w:rsid w:val="004614E3"/>
    <w:rsid w:val="00461CDA"/>
    <w:rsid w:val="00464136"/>
    <w:rsid w:val="0046520E"/>
    <w:rsid w:val="00466824"/>
    <w:rsid w:val="00467215"/>
    <w:rsid w:val="00472123"/>
    <w:rsid w:val="004725E0"/>
    <w:rsid w:val="0048000A"/>
    <w:rsid w:val="0048151F"/>
    <w:rsid w:val="00482094"/>
    <w:rsid w:val="0048424E"/>
    <w:rsid w:val="00485978"/>
    <w:rsid w:val="00487473"/>
    <w:rsid w:val="00490104"/>
    <w:rsid w:val="00495E2F"/>
    <w:rsid w:val="004962C8"/>
    <w:rsid w:val="004A39A8"/>
    <w:rsid w:val="004A3E9F"/>
    <w:rsid w:val="004A775A"/>
    <w:rsid w:val="004B3E2C"/>
    <w:rsid w:val="004B4028"/>
    <w:rsid w:val="004B4F25"/>
    <w:rsid w:val="004B52AA"/>
    <w:rsid w:val="004B6C1D"/>
    <w:rsid w:val="004B7335"/>
    <w:rsid w:val="004B77DE"/>
    <w:rsid w:val="004C0EA9"/>
    <w:rsid w:val="004C2048"/>
    <w:rsid w:val="004C2BD4"/>
    <w:rsid w:val="004D1A29"/>
    <w:rsid w:val="004D41B1"/>
    <w:rsid w:val="004D535B"/>
    <w:rsid w:val="004D5473"/>
    <w:rsid w:val="004D584C"/>
    <w:rsid w:val="004D5E58"/>
    <w:rsid w:val="004D7AC5"/>
    <w:rsid w:val="004D7B88"/>
    <w:rsid w:val="004E03AB"/>
    <w:rsid w:val="004E061C"/>
    <w:rsid w:val="004E1534"/>
    <w:rsid w:val="004E1A24"/>
    <w:rsid w:val="004E2BFD"/>
    <w:rsid w:val="004E3D0F"/>
    <w:rsid w:val="004E5584"/>
    <w:rsid w:val="004E7D10"/>
    <w:rsid w:val="004F265A"/>
    <w:rsid w:val="004F397A"/>
    <w:rsid w:val="004F4074"/>
    <w:rsid w:val="00500BF8"/>
    <w:rsid w:val="00501136"/>
    <w:rsid w:val="00501B61"/>
    <w:rsid w:val="00502861"/>
    <w:rsid w:val="00504AE6"/>
    <w:rsid w:val="0050598B"/>
    <w:rsid w:val="00505D1D"/>
    <w:rsid w:val="005060B7"/>
    <w:rsid w:val="00506778"/>
    <w:rsid w:val="00507486"/>
    <w:rsid w:val="00510853"/>
    <w:rsid w:val="00510D5A"/>
    <w:rsid w:val="00510D9E"/>
    <w:rsid w:val="0052077D"/>
    <w:rsid w:val="00520A86"/>
    <w:rsid w:val="00521519"/>
    <w:rsid w:val="005251BA"/>
    <w:rsid w:val="00525A1E"/>
    <w:rsid w:val="00526572"/>
    <w:rsid w:val="00526CBD"/>
    <w:rsid w:val="005271B6"/>
    <w:rsid w:val="005278D0"/>
    <w:rsid w:val="00531ECC"/>
    <w:rsid w:val="00540015"/>
    <w:rsid w:val="00540A4C"/>
    <w:rsid w:val="00541135"/>
    <w:rsid w:val="005436C1"/>
    <w:rsid w:val="00552E42"/>
    <w:rsid w:val="00553371"/>
    <w:rsid w:val="0055627A"/>
    <w:rsid w:val="0055719B"/>
    <w:rsid w:val="00557613"/>
    <w:rsid w:val="005610B2"/>
    <w:rsid w:val="00563AF1"/>
    <w:rsid w:val="005656EC"/>
    <w:rsid w:val="00566545"/>
    <w:rsid w:val="00566839"/>
    <w:rsid w:val="00570364"/>
    <w:rsid w:val="00570B71"/>
    <w:rsid w:val="00573006"/>
    <w:rsid w:val="00577CB8"/>
    <w:rsid w:val="00577D2C"/>
    <w:rsid w:val="0058165E"/>
    <w:rsid w:val="00581BEE"/>
    <w:rsid w:val="00582CD0"/>
    <w:rsid w:val="00583576"/>
    <w:rsid w:val="0058595C"/>
    <w:rsid w:val="00586394"/>
    <w:rsid w:val="0059224A"/>
    <w:rsid w:val="0059575D"/>
    <w:rsid w:val="005A1547"/>
    <w:rsid w:val="005A244B"/>
    <w:rsid w:val="005A468F"/>
    <w:rsid w:val="005B0345"/>
    <w:rsid w:val="005B2037"/>
    <w:rsid w:val="005B2153"/>
    <w:rsid w:val="005B2A0C"/>
    <w:rsid w:val="005B7E65"/>
    <w:rsid w:val="005C0E79"/>
    <w:rsid w:val="005C5034"/>
    <w:rsid w:val="005C6FE5"/>
    <w:rsid w:val="005D4E58"/>
    <w:rsid w:val="005D5194"/>
    <w:rsid w:val="005E4AA4"/>
    <w:rsid w:val="005E5040"/>
    <w:rsid w:val="005E524A"/>
    <w:rsid w:val="005E7145"/>
    <w:rsid w:val="005F18FA"/>
    <w:rsid w:val="005F1E2F"/>
    <w:rsid w:val="005F2536"/>
    <w:rsid w:val="005F2A51"/>
    <w:rsid w:val="00600262"/>
    <w:rsid w:val="006040A7"/>
    <w:rsid w:val="0060718C"/>
    <w:rsid w:val="00610290"/>
    <w:rsid w:val="00610906"/>
    <w:rsid w:val="00612555"/>
    <w:rsid w:val="006148A2"/>
    <w:rsid w:val="0062310C"/>
    <w:rsid w:val="006253D1"/>
    <w:rsid w:val="00631C3F"/>
    <w:rsid w:val="00632442"/>
    <w:rsid w:val="006349F5"/>
    <w:rsid w:val="00635DBA"/>
    <w:rsid w:val="00644B0E"/>
    <w:rsid w:val="00644C22"/>
    <w:rsid w:val="0064625A"/>
    <w:rsid w:val="00647B96"/>
    <w:rsid w:val="00651B0A"/>
    <w:rsid w:val="006542EB"/>
    <w:rsid w:val="006652B4"/>
    <w:rsid w:val="0066583E"/>
    <w:rsid w:val="00667B6B"/>
    <w:rsid w:val="00670DA3"/>
    <w:rsid w:val="00676B73"/>
    <w:rsid w:val="00677A45"/>
    <w:rsid w:val="006821F5"/>
    <w:rsid w:val="00683F8F"/>
    <w:rsid w:val="00684B1A"/>
    <w:rsid w:val="006855AC"/>
    <w:rsid w:val="00685E20"/>
    <w:rsid w:val="00690AB2"/>
    <w:rsid w:val="0069129B"/>
    <w:rsid w:val="00694090"/>
    <w:rsid w:val="006966A1"/>
    <w:rsid w:val="006A12DC"/>
    <w:rsid w:val="006A41D9"/>
    <w:rsid w:val="006A4809"/>
    <w:rsid w:val="006A5DF3"/>
    <w:rsid w:val="006A5E6D"/>
    <w:rsid w:val="006A6CB0"/>
    <w:rsid w:val="006B0206"/>
    <w:rsid w:val="006B5516"/>
    <w:rsid w:val="006B56E1"/>
    <w:rsid w:val="006B6048"/>
    <w:rsid w:val="006C1C8B"/>
    <w:rsid w:val="006C25F3"/>
    <w:rsid w:val="006D2ED5"/>
    <w:rsid w:val="006D30C6"/>
    <w:rsid w:val="006D34C3"/>
    <w:rsid w:val="006E067B"/>
    <w:rsid w:val="006E3A0F"/>
    <w:rsid w:val="006E45F6"/>
    <w:rsid w:val="006E50AF"/>
    <w:rsid w:val="006E5A11"/>
    <w:rsid w:val="006E76B7"/>
    <w:rsid w:val="006F0DDD"/>
    <w:rsid w:val="006F2BA0"/>
    <w:rsid w:val="006F36EB"/>
    <w:rsid w:val="006F3843"/>
    <w:rsid w:val="006F51FC"/>
    <w:rsid w:val="006F5239"/>
    <w:rsid w:val="006F58B6"/>
    <w:rsid w:val="007002B1"/>
    <w:rsid w:val="00700BC1"/>
    <w:rsid w:val="00702577"/>
    <w:rsid w:val="00703372"/>
    <w:rsid w:val="00706000"/>
    <w:rsid w:val="0071140D"/>
    <w:rsid w:val="00712532"/>
    <w:rsid w:val="00717B23"/>
    <w:rsid w:val="007361D5"/>
    <w:rsid w:val="0074610F"/>
    <w:rsid w:val="00750F99"/>
    <w:rsid w:val="00751BA9"/>
    <w:rsid w:val="00751CF4"/>
    <w:rsid w:val="00752AE0"/>
    <w:rsid w:val="007535BF"/>
    <w:rsid w:val="007568ED"/>
    <w:rsid w:val="00756CBE"/>
    <w:rsid w:val="00757DDC"/>
    <w:rsid w:val="0076539F"/>
    <w:rsid w:val="00765555"/>
    <w:rsid w:val="00765593"/>
    <w:rsid w:val="007662CE"/>
    <w:rsid w:val="00767E6C"/>
    <w:rsid w:val="00770369"/>
    <w:rsid w:val="00770F8D"/>
    <w:rsid w:val="00772A2B"/>
    <w:rsid w:val="00775BCF"/>
    <w:rsid w:val="00782AD5"/>
    <w:rsid w:val="00784574"/>
    <w:rsid w:val="00790CCB"/>
    <w:rsid w:val="00792B74"/>
    <w:rsid w:val="007979C3"/>
    <w:rsid w:val="00797FDF"/>
    <w:rsid w:val="007A2F6E"/>
    <w:rsid w:val="007A3957"/>
    <w:rsid w:val="007A3C25"/>
    <w:rsid w:val="007B0107"/>
    <w:rsid w:val="007B135E"/>
    <w:rsid w:val="007B3221"/>
    <w:rsid w:val="007B4194"/>
    <w:rsid w:val="007B5830"/>
    <w:rsid w:val="007B5910"/>
    <w:rsid w:val="007B6380"/>
    <w:rsid w:val="007B7A39"/>
    <w:rsid w:val="007B7FBE"/>
    <w:rsid w:val="007C0647"/>
    <w:rsid w:val="007C35C0"/>
    <w:rsid w:val="007C4C21"/>
    <w:rsid w:val="007C5DFF"/>
    <w:rsid w:val="007D2143"/>
    <w:rsid w:val="007D3DA5"/>
    <w:rsid w:val="007D44AA"/>
    <w:rsid w:val="007D64BC"/>
    <w:rsid w:val="007D7284"/>
    <w:rsid w:val="007E01A6"/>
    <w:rsid w:val="007E174D"/>
    <w:rsid w:val="007E31BB"/>
    <w:rsid w:val="007E373E"/>
    <w:rsid w:val="007E5E8B"/>
    <w:rsid w:val="007F0AD0"/>
    <w:rsid w:val="007F0EEE"/>
    <w:rsid w:val="007F6C30"/>
    <w:rsid w:val="0080173F"/>
    <w:rsid w:val="00801CE5"/>
    <w:rsid w:val="00803035"/>
    <w:rsid w:val="00804E00"/>
    <w:rsid w:val="008051E1"/>
    <w:rsid w:val="00805370"/>
    <w:rsid w:val="008063ED"/>
    <w:rsid w:val="00810DA7"/>
    <w:rsid w:val="00811C56"/>
    <w:rsid w:val="00812E99"/>
    <w:rsid w:val="008204F6"/>
    <w:rsid w:val="008273B3"/>
    <w:rsid w:val="00827B37"/>
    <w:rsid w:val="0083208E"/>
    <w:rsid w:val="00832D9D"/>
    <w:rsid w:val="00834F0D"/>
    <w:rsid w:val="00835285"/>
    <w:rsid w:val="008379B4"/>
    <w:rsid w:val="0084136E"/>
    <w:rsid w:val="00841E49"/>
    <w:rsid w:val="00851E83"/>
    <w:rsid w:val="008536C9"/>
    <w:rsid w:val="00864D38"/>
    <w:rsid w:val="008677A3"/>
    <w:rsid w:val="0087121C"/>
    <w:rsid w:val="00873238"/>
    <w:rsid w:val="00873880"/>
    <w:rsid w:val="00875F6F"/>
    <w:rsid w:val="00882576"/>
    <w:rsid w:val="008928E0"/>
    <w:rsid w:val="00895A17"/>
    <w:rsid w:val="00896223"/>
    <w:rsid w:val="008A0A9D"/>
    <w:rsid w:val="008A23ED"/>
    <w:rsid w:val="008A4F10"/>
    <w:rsid w:val="008A578F"/>
    <w:rsid w:val="008A5829"/>
    <w:rsid w:val="008B7134"/>
    <w:rsid w:val="008B7A1E"/>
    <w:rsid w:val="008C039C"/>
    <w:rsid w:val="008C14C6"/>
    <w:rsid w:val="008C1F4E"/>
    <w:rsid w:val="008C3326"/>
    <w:rsid w:val="008C3C06"/>
    <w:rsid w:val="008C7B3C"/>
    <w:rsid w:val="008D00A7"/>
    <w:rsid w:val="008D0426"/>
    <w:rsid w:val="008D0C09"/>
    <w:rsid w:val="008D4811"/>
    <w:rsid w:val="008D59A0"/>
    <w:rsid w:val="008D70EA"/>
    <w:rsid w:val="008E3C61"/>
    <w:rsid w:val="008F0A5C"/>
    <w:rsid w:val="008F0D27"/>
    <w:rsid w:val="008F5C25"/>
    <w:rsid w:val="008F7F9D"/>
    <w:rsid w:val="00900CBF"/>
    <w:rsid w:val="009019C1"/>
    <w:rsid w:val="00905ABD"/>
    <w:rsid w:val="00906B2D"/>
    <w:rsid w:val="009101D9"/>
    <w:rsid w:val="009109DE"/>
    <w:rsid w:val="00913094"/>
    <w:rsid w:val="00917F1D"/>
    <w:rsid w:val="009212AE"/>
    <w:rsid w:val="0092289F"/>
    <w:rsid w:val="00923FBF"/>
    <w:rsid w:val="00925A86"/>
    <w:rsid w:val="00927F87"/>
    <w:rsid w:val="009304D0"/>
    <w:rsid w:val="009324F5"/>
    <w:rsid w:val="0093382E"/>
    <w:rsid w:val="009347E7"/>
    <w:rsid w:val="00936FD2"/>
    <w:rsid w:val="009408A2"/>
    <w:rsid w:val="00947559"/>
    <w:rsid w:val="00947E4D"/>
    <w:rsid w:val="00950804"/>
    <w:rsid w:val="0095105E"/>
    <w:rsid w:val="00951C9B"/>
    <w:rsid w:val="009534D3"/>
    <w:rsid w:val="00956A70"/>
    <w:rsid w:val="0096118E"/>
    <w:rsid w:val="00961A3A"/>
    <w:rsid w:val="00965E86"/>
    <w:rsid w:val="009700A0"/>
    <w:rsid w:val="009727A0"/>
    <w:rsid w:val="0097534E"/>
    <w:rsid w:val="00982619"/>
    <w:rsid w:val="009831DE"/>
    <w:rsid w:val="00983476"/>
    <w:rsid w:val="00985C42"/>
    <w:rsid w:val="00990D74"/>
    <w:rsid w:val="00990F4C"/>
    <w:rsid w:val="00992352"/>
    <w:rsid w:val="00994763"/>
    <w:rsid w:val="00995625"/>
    <w:rsid w:val="009A2695"/>
    <w:rsid w:val="009B55C8"/>
    <w:rsid w:val="009B76B3"/>
    <w:rsid w:val="009C1759"/>
    <w:rsid w:val="009D316B"/>
    <w:rsid w:val="009D340A"/>
    <w:rsid w:val="009D3CB3"/>
    <w:rsid w:val="009D4ACF"/>
    <w:rsid w:val="009E42F8"/>
    <w:rsid w:val="009E6209"/>
    <w:rsid w:val="009E6BE5"/>
    <w:rsid w:val="009E75BD"/>
    <w:rsid w:val="009F02C9"/>
    <w:rsid w:val="009F2D9D"/>
    <w:rsid w:val="009F3321"/>
    <w:rsid w:val="009F3BF0"/>
    <w:rsid w:val="009F5670"/>
    <w:rsid w:val="00A00AF4"/>
    <w:rsid w:val="00A04F1D"/>
    <w:rsid w:val="00A04FEC"/>
    <w:rsid w:val="00A05603"/>
    <w:rsid w:val="00A075BE"/>
    <w:rsid w:val="00A138C6"/>
    <w:rsid w:val="00A14863"/>
    <w:rsid w:val="00A16786"/>
    <w:rsid w:val="00A31015"/>
    <w:rsid w:val="00A33959"/>
    <w:rsid w:val="00A34DA9"/>
    <w:rsid w:val="00A35BCC"/>
    <w:rsid w:val="00A362C6"/>
    <w:rsid w:val="00A40BA0"/>
    <w:rsid w:val="00A42897"/>
    <w:rsid w:val="00A43DBF"/>
    <w:rsid w:val="00A47471"/>
    <w:rsid w:val="00A501B2"/>
    <w:rsid w:val="00A50252"/>
    <w:rsid w:val="00A52946"/>
    <w:rsid w:val="00A54C1B"/>
    <w:rsid w:val="00A61BBB"/>
    <w:rsid w:val="00A62867"/>
    <w:rsid w:val="00A632E9"/>
    <w:rsid w:val="00A64908"/>
    <w:rsid w:val="00A6769E"/>
    <w:rsid w:val="00A70401"/>
    <w:rsid w:val="00A7044E"/>
    <w:rsid w:val="00A727B7"/>
    <w:rsid w:val="00A72DA9"/>
    <w:rsid w:val="00A827FF"/>
    <w:rsid w:val="00A829B2"/>
    <w:rsid w:val="00A830CE"/>
    <w:rsid w:val="00A85ECB"/>
    <w:rsid w:val="00A86764"/>
    <w:rsid w:val="00A91136"/>
    <w:rsid w:val="00AA113C"/>
    <w:rsid w:val="00AA52F4"/>
    <w:rsid w:val="00AA6C94"/>
    <w:rsid w:val="00AB4A44"/>
    <w:rsid w:val="00AC0C9E"/>
    <w:rsid w:val="00AC2308"/>
    <w:rsid w:val="00AC45CA"/>
    <w:rsid w:val="00AC4A06"/>
    <w:rsid w:val="00AD5F27"/>
    <w:rsid w:val="00AE3258"/>
    <w:rsid w:val="00AE6C2B"/>
    <w:rsid w:val="00AE7FF6"/>
    <w:rsid w:val="00AF3757"/>
    <w:rsid w:val="00B02A81"/>
    <w:rsid w:val="00B14F99"/>
    <w:rsid w:val="00B17F0F"/>
    <w:rsid w:val="00B270E5"/>
    <w:rsid w:val="00B27A31"/>
    <w:rsid w:val="00B30FB9"/>
    <w:rsid w:val="00B311C6"/>
    <w:rsid w:val="00B33E59"/>
    <w:rsid w:val="00B362F6"/>
    <w:rsid w:val="00B437D2"/>
    <w:rsid w:val="00B46992"/>
    <w:rsid w:val="00B51959"/>
    <w:rsid w:val="00B53BA4"/>
    <w:rsid w:val="00B540FE"/>
    <w:rsid w:val="00B55951"/>
    <w:rsid w:val="00B601D2"/>
    <w:rsid w:val="00B60620"/>
    <w:rsid w:val="00B61B92"/>
    <w:rsid w:val="00B6221A"/>
    <w:rsid w:val="00B6229D"/>
    <w:rsid w:val="00B759F0"/>
    <w:rsid w:val="00B75F70"/>
    <w:rsid w:val="00B8090F"/>
    <w:rsid w:val="00B8288F"/>
    <w:rsid w:val="00B934B0"/>
    <w:rsid w:val="00BA1026"/>
    <w:rsid w:val="00BA1FC6"/>
    <w:rsid w:val="00BA37A0"/>
    <w:rsid w:val="00BA4B3D"/>
    <w:rsid w:val="00BA5C3A"/>
    <w:rsid w:val="00BA7371"/>
    <w:rsid w:val="00BB37AF"/>
    <w:rsid w:val="00BD14FD"/>
    <w:rsid w:val="00BD3F71"/>
    <w:rsid w:val="00BD46FD"/>
    <w:rsid w:val="00BD62B7"/>
    <w:rsid w:val="00BD69E4"/>
    <w:rsid w:val="00BE10D5"/>
    <w:rsid w:val="00BE1685"/>
    <w:rsid w:val="00BE4AE4"/>
    <w:rsid w:val="00BE57F7"/>
    <w:rsid w:val="00BF03C6"/>
    <w:rsid w:val="00BF051B"/>
    <w:rsid w:val="00BF658D"/>
    <w:rsid w:val="00C030AE"/>
    <w:rsid w:val="00C0396D"/>
    <w:rsid w:val="00C0590D"/>
    <w:rsid w:val="00C06DD1"/>
    <w:rsid w:val="00C0779D"/>
    <w:rsid w:val="00C077AD"/>
    <w:rsid w:val="00C07C50"/>
    <w:rsid w:val="00C10B23"/>
    <w:rsid w:val="00C238F8"/>
    <w:rsid w:val="00C243DC"/>
    <w:rsid w:val="00C267FB"/>
    <w:rsid w:val="00C31044"/>
    <w:rsid w:val="00C316A0"/>
    <w:rsid w:val="00C32699"/>
    <w:rsid w:val="00C4057E"/>
    <w:rsid w:val="00C428A8"/>
    <w:rsid w:val="00C43363"/>
    <w:rsid w:val="00C44CE7"/>
    <w:rsid w:val="00C45034"/>
    <w:rsid w:val="00C45A5A"/>
    <w:rsid w:val="00C4634B"/>
    <w:rsid w:val="00C46821"/>
    <w:rsid w:val="00C53095"/>
    <w:rsid w:val="00C54799"/>
    <w:rsid w:val="00C55451"/>
    <w:rsid w:val="00C56211"/>
    <w:rsid w:val="00C57E55"/>
    <w:rsid w:val="00C6280E"/>
    <w:rsid w:val="00C64D59"/>
    <w:rsid w:val="00C70FC0"/>
    <w:rsid w:val="00C71C8E"/>
    <w:rsid w:val="00C71FC2"/>
    <w:rsid w:val="00C72718"/>
    <w:rsid w:val="00C74D4C"/>
    <w:rsid w:val="00C84543"/>
    <w:rsid w:val="00C84DCF"/>
    <w:rsid w:val="00C8565F"/>
    <w:rsid w:val="00C860E2"/>
    <w:rsid w:val="00C86B66"/>
    <w:rsid w:val="00C904D7"/>
    <w:rsid w:val="00C95CF6"/>
    <w:rsid w:val="00C96E07"/>
    <w:rsid w:val="00CA4E7F"/>
    <w:rsid w:val="00CA6B7A"/>
    <w:rsid w:val="00CA71AB"/>
    <w:rsid w:val="00CB1DE2"/>
    <w:rsid w:val="00CB4A95"/>
    <w:rsid w:val="00CC0E7D"/>
    <w:rsid w:val="00CC1345"/>
    <w:rsid w:val="00CC59B9"/>
    <w:rsid w:val="00CD00F6"/>
    <w:rsid w:val="00CD1263"/>
    <w:rsid w:val="00CD3568"/>
    <w:rsid w:val="00CD3DEA"/>
    <w:rsid w:val="00CD5501"/>
    <w:rsid w:val="00CD5D13"/>
    <w:rsid w:val="00CE2055"/>
    <w:rsid w:val="00CE2EFE"/>
    <w:rsid w:val="00CE3178"/>
    <w:rsid w:val="00CE319A"/>
    <w:rsid w:val="00CF1063"/>
    <w:rsid w:val="00CF5F08"/>
    <w:rsid w:val="00CF6048"/>
    <w:rsid w:val="00D01CB2"/>
    <w:rsid w:val="00D051BB"/>
    <w:rsid w:val="00D06045"/>
    <w:rsid w:val="00D07569"/>
    <w:rsid w:val="00D166BB"/>
    <w:rsid w:val="00D16A1F"/>
    <w:rsid w:val="00D177A1"/>
    <w:rsid w:val="00D22418"/>
    <w:rsid w:val="00D248D7"/>
    <w:rsid w:val="00D3414E"/>
    <w:rsid w:val="00D34220"/>
    <w:rsid w:val="00D35892"/>
    <w:rsid w:val="00D37346"/>
    <w:rsid w:val="00D40A1A"/>
    <w:rsid w:val="00D420A7"/>
    <w:rsid w:val="00D42E06"/>
    <w:rsid w:val="00D45CCB"/>
    <w:rsid w:val="00D45E1F"/>
    <w:rsid w:val="00D50FEB"/>
    <w:rsid w:val="00D54AEA"/>
    <w:rsid w:val="00D5514C"/>
    <w:rsid w:val="00D65397"/>
    <w:rsid w:val="00D65729"/>
    <w:rsid w:val="00D65FFB"/>
    <w:rsid w:val="00D67149"/>
    <w:rsid w:val="00D73B8A"/>
    <w:rsid w:val="00D77569"/>
    <w:rsid w:val="00D77755"/>
    <w:rsid w:val="00D77A4C"/>
    <w:rsid w:val="00D80EA8"/>
    <w:rsid w:val="00D8200A"/>
    <w:rsid w:val="00D9063B"/>
    <w:rsid w:val="00D90715"/>
    <w:rsid w:val="00DA056C"/>
    <w:rsid w:val="00DA0CF0"/>
    <w:rsid w:val="00DA0F34"/>
    <w:rsid w:val="00DA24F2"/>
    <w:rsid w:val="00DA2936"/>
    <w:rsid w:val="00DA7B4D"/>
    <w:rsid w:val="00DA7F8A"/>
    <w:rsid w:val="00DB400F"/>
    <w:rsid w:val="00DB48F1"/>
    <w:rsid w:val="00DB50F5"/>
    <w:rsid w:val="00DB650B"/>
    <w:rsid w:val="00DB771B"/>
    <w:rsid w:val="00DB79D5"/>
    <w:rsid w:val="00DD0ACB"/>
    <w:rsid w:val="00DD3C28"/>
    <w:rsid w:val="00DD488D"/>
    <w:rsid w:val="00DD567D"/>
    <w:rsid w:val="00DE2270"/>
    <w:rsid w:val="00DE25B5"/>
    <w:rsid w:val="00DE4757"/>
    <w:rsid w:val="00DE6344"/>
    <w:rsid w:val="00DF510B"/>
    <w:rsid w:val="00DF5CAE"/>
    <w:rsid w:val="00DF5CFD"/>
    <w:rsid w:val="00DF6803"/>
    <w:rsid w:val="00E003B0"/>
    <w:rsid w:val="00E008B1"/>
    <w:rsid w:val="00E01ADC"/>
    <w:rsid w:val="00E03F2F"/>
    <w:rsid w:val="00E04469"/>
    <w:rsid w:val="00E07E69"/>
    <w:rsid w:val="00E115E9"/>
    <w:rsid w:val="00E11E41"/>
    <w:rsid w:val="00E130F9"/>
    <w:rsid w:val="00E154A2"/>
    <w:rsid w:val="00E1651A"/>
    <w:rsid w:val="00E20A3D"/>
    <w:rsid w:val="00E2179C"/>
    <w:rsid w:val="00E21CC8"/>
    <w:rsid w:val="00E23B00"/>
    <w:rsid w:val="00E24FC7"/>
    <w:rsid w:val="00E30008"/>
    <w:rsid w:val="00E30AF6"/>
    <w:rsid w:val="00E327CC"/>
    <w:rsid w:val="00E32BD2"/>
    <w:rsid w:val="00E33134"/>
    <w:rsid w:val="00E36F94"/>
    <w:rsid w:val="00E4057B"/>
    <w:rsid w:val="00E41518"/>
    <w:rsid w:val="00E44DB1"/>
    <w:rsid w:val="00E4517B"/>
    <w:rsid w:val="00E47CB1"/>
    <w:rsid w:val="00E51C29"/>
    <w:rsid w:val="00E531D6"/>
    <w:rsid w:val="00E53D7A"/>
    <w:rsid w:val="00E551ED"/>
    <w:rsid w:val="00E5644B"/>
    <w:rsid w:val="00E577FD"/>
    <w:rsid w:val="00E66304"/>
    <w:rsid w:val="00E71318"/>
    <w:rsid w:val="00E80F51"/>
    <w:rsid w:val="00E82CCB"/>
    <w:rsid w:val="00E92286"/>
    <w:rsid w:val="00EA2EF3"/>
    <w:rsid w:val="00EA35CA"/>
    <w:rsid w:val="00EB110C"/>
    <w:rsid w:val="00EB498D"/>
    <w:rsid w:val="00EB5B5D"/>
    <w:rsid w:val="00EC036A"/>
    <w:rsid w:val="00EC1259"/>
    <w:rsid w:val="00EC264E"/>
    <w:rsid w:val="00EC2C21"/>
    <w:rsid w:val="00EC5AB1"/>
    <w:rsid w:val="00EC6149"/>
    <w:rsid w:val="00EC6277"/>
    <w:rsid w:val="00EC6339"/>
    <w:rsid w:val="00EC7101"/>
    <w:rsid w:val="00EC7477"/>
    <w:rsid w:val="00EC7868"/>
    <w:rsid w:val="00ED3899"/>
    <w:rsid w:val="00ED4C6A"/>
    <w:rsid w:val="00EE0819"/>
    <w:rsid w:val="00EE3AE0"/>
    <w:rsid w:val="00EE6780"/>
    <w:rsid w:val="00EE72E6"/>
    <w:rsid w:val="00EF0F9D"/>
    <w:rsid w:val="00F0245F"/>
    <w:rsid w:val="00F04890"/>
    <w:rsid w:val="00F053A9"/>
    <w:rsid w:val="00F055D8"/>
    <w:rsid w:val="00F06722"/>
    <w:rsid w:val="00F12BA0"/>
    <w:rsid w:val="00F15BB6"/>
    <w:rsid w:val="00F167AB"/>
    <w:rsid w:val="00F167F0"/>
    <w:rsid w:val="00F1724A"/>
    <w:rsid w:val="00F17D43"/>
    <w:rsid w:val="00F2178D"/>
    <w:rsid w:val="00F26E16"/>
    <w:rsid w:val="00F32489"/>
    <w:rsid w:val="00F32B4A"/>
    <w:rsid w:val="00F3669F"/>
    <w:rsid w:val="00F36761"/>
    <w:rsid w:val="00F37F18"/>
    <w:rsid w:val="00F41B82"/>
    <w:rsid w:val="00F4339E"/>
    <w:rsid w:val="00F43903"/>
    <w:rsid w:val="00F468B2"/>
    <w:rsid w:val="00F505AB"/>
    <w:rsid w:val="00F525C6"/>
    <w:rsid w:val="00F52916"/>
    <w:rsid w:val="00F561D8"/>
    <w:rsid w:val="00F565EB"/>
    <w:rsid w:val="00F57B45"/>
    <w:rsid w:val="00F601A8"/>
    <w:rsid w:val="00F619C1"/>
    <w:rsid w:val="00F624B6"/>
    <w:rsid w:val="00F62757"/>
    <w:rsid w:val="00F639E9"/>
    <w:rsid w:val="00F64C05"/>
    <w:rsid w:val="00F67EF6"/>
    <w:rsid w:val="00F70B00"/>
    <w:rsid w:val="00F7340E"/>
    <w:rsid w:val="00F73DDE"/>
    <w:rsid w:val="00F8019B"/>
    <w:rsid w:val="00F80204"/>
    <w:rsid w:val="00F81B48"/>
    <w:rsid w:val="00F86FC2"/>
    <w:rsid w:val="00F9132D"/>
    <w:rsid w:val="00F94EBF"/>
    <w:rsid w:val="00F9780E"/>
    <w:rsid w:val="00F97E63"/>
    <w:rsid w:val="00FA0934"/>
    <w:rsid w:val="00FA12CE"/>
    <w:rsid w:val="00FA2E64"/>
    <w:rsid w:val="00FA59BF"/>
    <w:rsid w:val="00FA5CAA"/>
    <w:rsid w:val="00FA685C"/>
    <w:rsid w:val="00FB7A3E"/>
    <w:rsid w:val="00FB7FDF"/>
    <w:rsid w:val="00FC1A63"/>
    <w:rsid w:val="00FC51B6"/>
    <w:rsid w:val="00FC5FBF"/>
    <w:rsid w:val="00FC6277"/>
    <w:rsid w:val="00FC6B86"/>
    <w:rsid w:val="00FD2CEE"/>
    <w:rsid w:val="00FD3E96"/>
    <w:rsid w:val="00FD4CB6"/>
    <w:rsid w:val="00FE0843"/>
    <w:rsid w:val="00FE1838"/>
    <w:rsid w:val="00FE23AF"/>
    <w:rsid w:val="00FF1AFA"/>
    <w:rsid w:val="00FF7D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D90A7AB"/>
  <w15:chartTrackingRefBased/>
  <w15:docId w15:val="{BCB81CA4-8001-4630-B295-1E88984B46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53FE4"/>
    <w:pPr>
      <w:spacing w:after="0" w:line="360" w:lineRule="auto"/>
      <w:jc w:val="both"/>
    </w:pPr>
    <w:rPr>
      <w:rFonts w:ascii="Times New Roman" w:hAnsi="Times New Roman"/>
      <w:color w:val="000000" w:themeColor="text1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CE2055"/>
    <w:pPr>
      <w:keepNext/>
      <w:keepLines/>
      <w:numPr>
        <w:ilvl w:val="1"/>
        <w:numId w:val="2"/>
      </w:numPr>
      <w:spacing w:before="240"/>
      <w:ind w:left="576"/>
      <w:outlineLvl w:val="0"/>
    </w:pPr>
    <w:rPr>
      <w:rFonts w:eastAsiaTheme="majorEastAsia" w:cstheme="majorBidi"/>
      <w:b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060B7"/>
    <w:pPr>
      <w:keepNext/>
      <w:keepLines/>
      <w:numPr>
        <w:ilvl w:val="2"/>
        <w:numId w:val="2"/>
      </w:numPr>
      <w:spacing w:before="240"/>
      <w:outlineLvl w:val="1"/>
    </w:pPr>
    <w:rPr>
      <w:rFonts w:eastAsiaTheme="majorEastAsia" w:cstheme="majorBidi"/>
      <w:b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060B7"/>
    <w:pPr>
      <w:keepNext/>
      <w:keepLines/>
      <w:numPr>
        <w:ilvl w:val="3"/>
        <w:numId w:val="2"/>
      </w:numPr>
      <w:spacing w:before="24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F9780E"/>
    <w:pPr>
      <w:keepNext/>
      <w:keepLines/>
      <w:spacing w:before="40"/>
      <w:outlineLvl w:val="3"/>
    </w:pPr>
    <w:rPr>
      <w:rFonts w:eastAsiaTheme="majorEastAsia" w:cstheme="majorBidi"/>
      <w:b/>
      <w:i/>
      <w:i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F26E16"/>
    <w:pPr>
      <w:keepNext/>
      <w:keepLines/>
      <w:numPr>
        <w:ilvl w:val="4"/>
        <w:numId w:val="2"/>
      </w:numPr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26E16"/>
    <w:pPr>
      <w:keepNext/>
      <w:keepLines/>
      <w:numPr>
        <w:ilvl w:val="5"/>
        <w:numId w:val="2"/>
      </w:numPr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26E16"/>
    <w:pPr>
      <w:keepNext/>
      <w:keepLines/>
      <w:numPr>
        <w:ilvl w:val="6"/>
        <w:numId w:val="2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26E16"/>
    <w:pPr>
      <w:keepNext/>
      <w:keepLines/>
      <w:numPr>
        <w:ilvl w:val="7"/>
        <w:numId w:val="2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26E16"/>
    <w:pPr>
      <w:keepNext/>
      <w:keepLines/>
      <w:numPr>
        <w:ilvl w:val="8"/>
        <w:numId w:val="2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autoRedefine/>
    <w:uiPriority w:val="10"/>
    <w:qFormat/>
    <w:rsid w:val="00F055D8"/>
    <w:pPr>
      <w:numPr>
        <w:numId w:val="2"/>
      </w:numPr>
      <w:spacing w:after="120"/>
      <w:contextualSpacing/>
    </w:pPr>
    <w:rPr>
      <w:rFonts w:eastAsiaTheme="majorEastAsia" w:cstheme="majorBidi"/>
      <w:b/>
      <w:spacing w:val="-10"/>
      <w:kern w:val="28"/>
      <w:sz w:val="40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055D8"/>
    <w:rPr>
      <w:rFonts w:ascii="Times New Roman" w:eastAsiaTheme="majorEastAsia" w:hAnsi="Times New Roman" w:cstheme="majorBidi"/>
      <w:b/>
      <w:color w:val="000000" w:themeColor="text1"/>
      <w:spacing w:val="-10"/>
      <w:kern w:val="28"/>
      <w:sz w:val="40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CE2055"/>
    <w:rPr>
      <w:rFonts w:ascii="Times New Roman" w:eastAsiaTheme="majorEastAsia" w:hAnsi="Times New Roman" w:cstheme="majorBidi"/>
      <w:b/>
      <w:color w:val="000000" w:themeColor="text1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5060B7"/>
    <w:rPr>
      <w:rFonts w:ascii="Times New Roman" w:eastAsiaTheme="majorEastAsia" w:hAnsi="Times New Roman" w:cstheme="majorBidi"/>
      <w:b/>
      <w:color w:val="000000" w:themeColor="text1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5060B7"/>
    <w:rPr>
      <w:rFonts w:ascii="Times New Roman" w:eastAsiaTheme="majorEastAsia" w:hAnsi="Times New Roman" w:cstheme="majorBidi"/>
      <w:b/>
      <w:color w:val="000000" w:themeColor="text1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F9780E"/>
    <w:rPr>
      <w:rFonts w:ascii="Times New Roman" w:eastAsiaTheme="majorEastAsia" w:hAnsi="Times New Roman" w:cstheme="majorBidi"/>
      <w:b/>
      <w:i/>
      <w:iCs/>
      <w:sz w:val="24"/>
    </w:rPr>
  </w:style>
  <w:style w:type="character" w:customStyle="1" w:styleId="Heading5Char">
    <w:name w:val="Heading 5 Char"/>
    <w:basedOn w:val="DefaultParagraphFont"/>
    <w:link w:val="Heading5"/>
    <w:uiPriority w:val="9"/>
    <w:rsid w:val="00F26E16"/>
    <w:rPr>
      <w:rFonts w:asciiTheme="majorHAnsi" w:eastAsiaTheme="majorEastAsia" w:hAnsiTheme="majorHAnsi" w:cstheme="majorBidi"/>
      <w:color w:val="2E74B5" w:themeColor="accent1" w:themeShade="BF"/>
      <w:sz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26E16"/>
    <w:rPr>
      <w:rFonts w:asciiTheme="majorHAnsi" w:eastAsiaTheme="majorEastAsia" w:hAnsiTheme="majorHAnsi" w:cstheme="majorBidi"/>
      <w:color w:val="1F4D78" w:themeColor="accent1" w:themeShade="7F"/>
      <w:sz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26E16"/>
    <w:rPr>
      <w:rFonts w:asciiTheme="majorHAnsi" w:eastAsiaTheme="majorEastAsia" w:hAnsiTheme="majorHAnsi" w:cstheme="majorBidi"/>
      <w:i/>
      <w:iCs/>
      <w:color w:val="1F4D78" w:themeColor="accent1" w:themeShade="7F"/>
      <w:sz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26E16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26E16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Style2">
    <w:name w:val="Style2"/>
    <w:basedOn w:val="Normal"/>
    <w:rsid w:val="00F9780E"/>
    <w:pPr>
      <w:numPr>
        <w:ilvl w:val="1"/>
        <w:numId w:val="1"/>
      </w:numPr>
    </w:pPr>
  </w:style>
  <w:style w:type="paragraph" w:customStyle="1" w:styleId="Style3">
    <w:name w:val="Style3"/>
    <w:basedOn w:val="Normal"/>
    <w:rsid w:val="00F9780E"/>
    <w:pPr>
      <w:numPr>
        <w:ilvl w:val="2"/>
        <w:numId w:val="1"/>
      </w:numPr>
    </w:pPr>
  </w:style>
  <w:style w:type="paragraph" w:customStyle="1" w:styleId="Style4">
    <w:name w:val="Style4"/>
    <w:basedOn w:val="Normal"/>
    <w:rsid w:val="00F9780E"/>
    <w:pPr>
      <w:numPr>
        <w:ilvl w:val="3"/>
        <w:numId w:val="1"/>
      </w:numPr>
    </w:pPr>
  </w:style>
  <w:style w:type="table" w:styleId="TableGrid">
    <w:name w:val="Table Grid"/>
    <w:basedOn w:val="TableNormal"/>
    <w:uiPriority w:val="39"/>
    <w:rsid w:val="004A39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eading41">
    <w:name w:val="Heading 41"/>
    <w:basedOn w:val="Normal"/>
    <w:next w:val="Normal"/>
    <w:rsid w:val="004A39A8"/>
    <w:pPr>
      <w:numPr>
        <w:ilvl w:val="2"/>
        <w:numId w:val="3"/>
      </w:numPr>
    </w:pPr>
    <w:rPr>
      <w:b/>
      <w:i/>
    </w:rPr>
  </w:style>
  <w:style w:type="paragraph" w:styleId="TOCHeading">
    <w:name w:val="TOC Heading"/>
    <w:basedOn w:val="Heading1"/>
    <w:next w:val="Normal"/>
    <w:uiPriority w:val="39"/>
    <w:unhideWhenUsed/>
    <w:qFormat/>
    <w:rsid w:val="004A39A8"/>
    <w:pPr>
      <w:numPr>
        <w:ilvl w:val="0"/>
        <w:numId w:val="0"/>
      </w:numPr>
      <w:spacing w:line="259" w:lineRule="auto"/>
      <w:outlineLvl w:val="9"/>
    </w:pPr>
    <w:rPr>
      <w:rFonts w:asciiTheme="majorHAnsi" w:hAnsiTheme="majorHAnsi"/>
      <w:b w:val="0"/>
      <w:color w:val="2E74B5" w:themeColor="accent1" w:themeShade="BF"/>
    </w:rPr>
  </w:style>
  <w:style w:type="paragraph" w:styleId="TOC1">
    <w:name w:val="toc 1"/>
    <w:basedOn w:val="Normal"/>
    <w:next w:val="Normal"/>
    <w:autoRedefine/>
    <w:uiPriority w:val="39"/>
    <w:unhideWhenUsed/>
    <w:rsid w:val="007B7A39"/>
    <w:pPr>
      <w:jc w:val="left"/>
    </w:pPr>
    <w:rPr>
      <w:b/>
      <w:bCs/>
      <w:u w:val="single"/>
    </w:rPr>
  </w:style>
  <w:style w:type="paragraph" w:styleId="TOC2">
    <w:name w:val="toc 2"/>
    <w:basedOn w:val="Normal"/>
    <w:next w:val="Normal"/>
    <w:autoRedefine/>
    <w:uiPriority w:val="39"/>
    <w:unhideWhenUsed/>
    <w:rsid w:val="002B0AC2"/>
    <w:pPr>
      <w:ind w:left="288"/>
      <w:jc w:val="left"/>
    </w:pPr>
    <w:rPr>
      <w:bCs/>
    </w:rPr>
  </w:style>
  <w:style w:type="character" w:styleId="Hyperlink">
    <w:name w:val="Hyperlink"/>
    <w:basedOn w:val="DefaultParagraphFont"/>
    <w:uiPriority w:val="99"/>
    <w:unhideWhenUsed/>
    <w:rsid w:val="004A39A8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7E5E8B"/>
    <w:pPr>
      <w:ind w:left="720"/>
      <w:contextualSpacing/>
    </w:pPr>
  </w:style>
  <w:style w:type="paragraph" w:styleId="Caption">
    <w:name w:val="caption"/>
    <w:basedOn w:val="Normal"/>
    <w:next w:val="Normal"/>
    <w:uiPriority w:val="35"/>
    <w:unhideWhenUsed/>
    <w:qFormat/>
    <w:rsid w:val="00834F0D"/>
    <w:pPr>
      <w:spacing w:after="200" w:line="240" w:lineRule="auto"/>
      <w:jc w:val="center"/>
    </w:pPr>
    <w:rPr>
      <w:b/>
      <w:iCs/>
      <w:color w:val="auto"/>
      <w:sz w:val="20"/>
      <w:szCs w:val="18"/>
    </w:rPr>
  </w:style>
  <w:style w:type="paragraph" w:styleId="TableofFigures">
    <w:name w:val="table of figures"/>
    <w:basedOn w:val="Normal"/>
    <w:next w:val="Normal"/>
    <w:uiPriority w:val="99"/>
    <w:unhideWhenUsed/>
    <w:rsid w:val="00D65397"/>
  </w:style>
  <w:style w:type="paragraph" w:styleId="NoSpacing">
    <w:name w:val="No Spacing"/>
    <w:uiPriority w:val="1"/>
    <w:qFormat/>
    <w:rsid w:val="000E3067"/>
    <w:pPr>
      <w:spacing w:after="0" w:line="240" w:lineRule="auto"/>
    </w:pPr>
    <w:rPr>
      <w:rFonts w:ascii="Times New Roman" w:hAnsi="Times New Roman"/>
      <w:sz w:val="24"/>
    </w:rPr>
  </w:style>
  <w:style w:type="paragraph" w:customStyle="1" w:styleId="List1">
    <w:name w:val="List1"/>
    <w:basedOn w:val="Normal"/>
    <w:link w:val="listChar"/>
    <w:qFormat/>
    <w:rsid w:val="00FC6277"/>
    <w:pPr>
      <w:spacing w:after="160"/>
    </w:pPr>
    <w:rPr>
      <w:b/>
      <w:sz w:val="36"/>
      <w:lang w:val="en-GB" w:eastAsia="zh-CN" w:bidi="ur-PK"/>
    </w:rPr>
  </w:style>
  <w:style w:type="paragraph" w:customStyle="1" w:styleId="Expbody">
    <w:name w:val="Exp body"/>
    <w:basedOn w:val="Normal"/>
    <w:next w:val="Normal"/>
    <w:link w:val="ExpbodyChar"/>
    <w:qFormat/>
    <w:rsid w:val="00FC6277"/>
    <w:pPr>
      <w:spacing w:after="360"/>
      <w:ind w:left="720"/>
    </w:pPr>
    <w:rPr>
      <w:sz w:val="28"/>
      <w:lang w:val="en-GB" w:eastAsia="zh-CN" w:bidi="ur-PK"/>
    </w:rPr>
  </w:style>
  <w:style w:type="character" w:customStyle="1" w:styleId="listChar">
    <w:name w:val="list Char"/>
    <w:basedOn w:val="DefaultParagraphFont"/>
    <w:link w:val="List1"/>
    <w:rsid w:val="00FC6277"/>
    <w:rPr>
      <w:rFonts w:ascii="Times New Roman" w:hAnsi="Times New Roman"/>
      <w:b/>
      <w:sz w:val="36"/>
      <w:lang w:val="en-GB" w:eastAsia="zh-CN" w:bidi="ur-PK"/>
    </w:rPr>
  </w:style>
  <w:style w:type="paragraph" w:styleId="TOC3">
    <w:name w:val="toc 3"/>
    <w:basedOn w:val="Normal"/>
    <w:next w:val="Normal"/>
    <w:autoRedefine/>
    <w:uiPriority w:val="39"/>
    <w:unhideWhenUsed/>
    <w:rsid w:val="002B0AC2"/>
    <w:pPr>
      <w:ind w:left="576"/>
      <w:jc w:val="left"/>
    </w:pPr>
    <w:rPr>
      <w:sz w:val="22"/>
    </w:rPr>
  </w:style>
  <w:style w:type="character" w:customStyle="1" w:styleId="ExpbodyChar">
    <w:name w:val="Exp body Char"/>
    <w:basedOn w:val="DefaultParagraphFont"/>
    <w:link w:val="Expbody"/>
    <w:rsid w:val="00FC6277"/>
    <w:rPr>
      <w:rFonts w:ascii="Times New Roman" w:hAnsi="Times New Roman"/>
      <w:sz w:val="28"/>
      <w:lang w:val="en-GB" w:eastAsia="zh-CN" w:bidi="ur-PK"/>
    </w:rPr>
  </w:style>
  <w:style w:type="paragraph" w:styleId="TOC4">
    <w:name w:val="toc 4"/>
    <w:basedOn w:val="Normal"/>
    <w:next w:val="Normal"/>
    <w:autoRedefine/>
    <w:uiPriority w:val="39"/>
    <w:unhideWhenUsed/>
    <w:rsid w:val="00FD3E96"/>
    <w:pPr>
      <w:ind w:left="720"/>
      <w:jc w:val="left"/>
    </w:pPr>
    <w:rPr>
      <w:sz w:val="22"/>
    </w:rPr>
  </w:style>
  <w:style w:type="paragraph" w:styleId="TOC5">
    <w:name w:val="toc 5"/>
    <w:basedOn w:val="Normal"/>
    <w:next w:val="Normal"/>
    <w:autoRedefine/>
    <w:uiPriority w:val="39"/>
    <w:unhideWhenUsed/>
    <w:rsid w:val="002B0AC2"/>
    <w:pPr>
      <w:ind w:left="720"/>
      <w:jc w:val="left"/>
    </w:pPr>
    <w:rPr>
      <w:sz w:val="22"/>
    </w:rPr>
  </w:style>
  <w:style w:type="paragraph" w:styleId="TOC6">
    <w:name w:val="toc 6"/>
    <w:basedOn w:val="Normal"/>
    <w:next w:val="Normal"/>
    <w:autoRedefine/>
    <w:uiPriority w:val="39"/>
    <w:unhideWhenUsed/>
    <w:rsid w:val="00431C12"/>
    <w:pPr>
      <w:jc w:val="left"/>
    </w:pPr>
    <w:rPr>
      <w:rFonts w:asciiTheme="minorHAnsi" w:hAnsiTheme="minorHAnsi"/>
      <w:sz w:val="22"/>
    </w:rPr>
  </w:style>
  <w:style w:type="paragraph" w:styleId="TOC7">
    <w:name w:val="toc 7"/>
    <w:basedOn w:val="Normal"/>
    <w:next w:val="Normal"/>
    <w:autoRedefine/>
    <w:uiPriority w:val="39"/>
    <w:unhideWhenUsed/>
    <w:rsid w:val="00431C12"/>
    <w:pPr>
      <w:jc w:val="left"/>
    </w:pPr>
    <w:rPr>
      <w:rFonts w:asciiTheme="minorHAnsi" w:hAnsiTheme="minorHAnsi"/>
      <w:sz w:val="22"/>
    </w:rPr>
  </w:style>
  <w:style w:type="paragraph" w:styleId="TOC8">
    <w:name w:val="toc 8"/>
    <w:basedOn w:val="Normal"/>
    <w:next w:val="Normal"/>
    <w:autoRedefine/>
    <w:uiPriority w:val="39"/>
    <w:unhideWhenUsed/>
    <w:rsid w:val="00431C12"/>
    <w:pPr>
      <w:jc w:val="left"/>
    </w:pPr>
    <w:rPr>
      <w:rFonts w:asciiTheme="minorHAnsi" w:hAnsiTheme="minorHAnsi"/>
      <w:sz w:val="22"/>
    </w:rPr>
  </w:style>
  <w:style w:type="paragraph" w:styleId="TOC9">
    <w:name w:val="toc 9"/>
    <w:basedOn w:val="Normal"/>
    <w:next w:val="Normal"/>
    <w:autoRedefine/>
    <w:uiPriority w:val="39"/>
    <w:unhideWhenUsed/>
    <w:rsid w:val="00431C12"/>
    <w:pPr>
      <w:jc w:val="left"/>
    </w:pPr>
    <w:rPr>
      <w:rFonts w:asciiTheme="minorHAnsi" w:hAnsiTheme="minorHAnsi"/>
      <w:sz w:val="22"/>
    </w:rPr>
  </w:style>
  <w:style w:type="paragraph" w:customStyle="1" w:styleId="Experimenttitle">
    <w:name w:val="Experiment title"/>
    <w:basedOn w:val="Title"/>
    <w:next w:val="Normal"/>
    <w:link w:val="ExperimenttitleChar"/>
    <w:qFormat/>
    <w:rsid w:val="008C3C06"/>
    <w:rPr>
      <w:rFonts w:ascii="Arial" w:hAnsi="Arial"/>
      <w:b w:val="0"/>
      <w:sz w:val="36"/>
    </w:rPr>
  </w:style>
  <w:style w:type="character" w:customStyle="1" w:styleId="ExperimenttitleChar">
    <w:name w:val="Experiment title Char"/>
    <w:basedOn w:val="TitleChar"/>
    <w:link w:val="Experimenttitle"/>
    <w:rsid w:val="008C3C06"/>
    <w:rPr>
      <w:rFonts w:ascii="Arial" w:eastAsiaTheme="majorEastAsia" w:hAnsi="Arial" w:cstheme="majorBidi"/>
      <w:b w:val="0"/>
      <w:color w:val="000000" w:themeColor="text1"/>
      <w:spacing w:val="-10"/>
      <w:kern w:val="28"/>
      <w:sz w:val="36"/>
      <w:szCs w:val="56"/>
    </w:rPr>
  </w:style>
  <w:style w:type="paragraph" w:styleId="Header">
    <w:name w:val="header"/>
    <w:basedOn w:val="Normal"/>
    <w:link w:val="HeaderChar"/>
    <w:uiPriority w:val="99"/>
    <w:unhideWhenUsed/>
    <w:rsid w:val="00AA6C94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A6C94"/>
    <w:rPr>
      <w:rFonts w:ascii="Times New Roman" w:hAnsi="Times New Roman"/>
      <w:sz w:val="24"/>
    </w:rPr>
  </w:style>
  <w:style w:type="paragraph" w:styleId="Footer">
    <w:name w:val="footer"/>
    <w:basedOn w:val="Normal"/>
    <w:link w:val="FooterChar"/>
    <w:uiPriority w:val="99"/>
    <w:unhideWhenUsed/>
    <w:rsid w:val="00AA6C94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A6C94"/>
    <w:rPr>
      <w:rFonts w:ascii="Times New Roman" w:hAnsi="Times New Roman"/>
      <w:sz w:val="24"/>
    </w:rPr>
  </w:style>
  <w:style w:type="character" w:styleId="PlaceholderText">
    <w:name w:val="Placeholder Text"/>
    <w:basedOn w:val="DefaultParagraphFont"/>
    <w:uiPriority w:val="99"/>
    <w:semiHidden/>
    <w:rsid w:val="00AB4A44"/>
    <w:rPr>
      <w:color w:val="808080"/>
    </w:rPr>
  </w:style>
  <w:style w:type="numbering" w:customStyle="1" w:styleId="NoList1">
    <w:name w:val="No List1"/>
    <w:next w:val="NoList"/>
    <w:uiPriority w:val="99"/>
    <w:semiHidden/>
    <w:unhideWhenUsed/>
    <w:rsid w:val="00E04469"/>
  </w:style>
  <w:style w:type="paragraph" w:customStyle="1" w:styleId="BalloonText1">
    <w:name w:val="Balloon Text1"/>
    <w:basedOn w:val="Normal"/>
    <w:next w:val="BalloonText"/>
    <w:link w:val="BalloonTextChar"/>
    <w:uiPriority w:val="99"/>
    <w:semiHidden/>
    <w:unhideWhenUsed/>
    <w:rsid w:val="00E04469"/>
    <w:pPr>
      <w:spacing w:line="240" w:lineRule="auto"/>
      <w:jc w:val="left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1"/>
    <w:uiPriority w:val="99"/>
    <w:semiHidden/>
    <w:rsid w:val="00E04469"/>
    <w:rPr>
      <w:rFonts w:ascii="Segoe UI" w:hAnsi="Segoe UI" w:cs="Segoe UI"/>
      <w:sz w:val="18"/>
      <w:szCs w:val="18"/>
    </w:rPr>
  </w:style>
  <w:style w:type="numbering" w:customStyle="1" w:styleId="Style1">
    <w:name w:val="Style1"/>
    <w:uiPriority w:val="99"/>
    <w:rsid w:val="00E04469"/>
    <w:pPr>
      <w:numPr>
        <w:numId w:val="11"/>
      </w:numPr>
    </w:pPr>
  </w:style>
  <w:style w:type="paragraph" w:styleId="NormalWeb">
    <w:name w:val="Normal (Web)"/>
    <w:basedOn w:val="Normal"/>
    <w:uiPriority w:val="99"/>
    <w:unhideWhenUsed/>
    <w:rsid w:val="00E04469"/>
    <w:pPr>
      <w:spacing w:before="100" w:beforeAutospacing="1" w:after="100" w:afterAutospacing="1" w:line="240" w:lineRule="auto"/>
      <w:jc w:val="left"/>
    </w:pPr>
    <w:rPr>
      <w:rFonts w:eastAsia="Times New Roman" w:cs="Times New Roman"/>
      <w:szCs w:val="24"/>
    </w:rPr>
  </w:style>
  <w:style w:type="character" w:styleId="Strong">
    <w:name w:val="Strong"/>
    <w:uiPriority w:val="22"/>
    <w:qFormat/>
    <w:rsid w:val="00F639E9"/>
    <w:rPr>
      <w:b/>
      <w:bCs/>
      <w:sz w:val="32"/>
      <w:szCs w:val="28"/>
    </w:rPr>
  </w:style>
  <w:style w:type="paragraph" w:customStyle="1" w:styleId="Bibliography1">
    <w:name w:val="Bibliography1"/>
    <w:basedOn w:val="Normal"/>
    <w:next w:val="Normal"/>
    <w:uiPriority w:val="37"/>
    <w:unhideWhenUsed/>
    <w:rsid w:val="00E04469"/>
    <w:pPr>
      <w:spacing w:after="160" w:line="259" w:lineRule="auto"/>
      <w:jc w:val="left"/>
    </w:pPr>
    <w:rPr>
      <w:rFonts w:ascii="Calibri" w:hAnsi="Calibri"/>
      <w:sz w:val="22"/>
    </w:rPr>
  </w:style>
  <w:style w:type="paragraph" w:styleId="BalloonText">
    <w:name w:val="Balloon Text"/>
    <w:basedOn w:val="Normal"/>
    <w:link w:val="BalloonTextChar1"/>
    <w:uiPriority w:val="99"/>
    <w:semiHidden/>
    <w:unhideWhenUsed/>
    <w:rsid w:val="00E04469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1">
    <w:name w:val="Balloon Text Char1"/>
    <w:basedOn w:val="DefaultParagraphFont"/>
    <w:link w:val="BalloonText"/>
    <w:uiPriority w:val="99"/>
    <w:semiHidden/>
    <w:rsid w:val="00E04469"/>
    <w:rPr>
      <w:rFonts w:ascii="Segoe UI" w:hAnsi="Segoe UI" w:cs="Segoe UI"/>
      <w:sz w:val="18"/>
      <w:szCs w:val="18"/>
    </w:rPr>
  </w:style>
  <w:style w:type="paragraph" w:styleId="Bibliography">
    <w:name w:val="Bibliography"/>
    <w:basedOn w:val="Normal"/>
    <w:next w:val="Normal"/>
    <w:uiPriority w:val="37"/>
    <w:unhideWhenUsed/>
    <w:rsid w:val="00803035"/>
    <w:pPr>
      <w:spacing w:after="160" w:line="259" w:lineRule="auto"/>
      <w:jc w:val="left"/>
    </w:pPr>
    <w:rPr>
      <w:lang w:val="x-none"/>
    </w:rPr>
  </w:style>
  <w:style w:type="paragraph" w:customStyle="1" w:styleId="Style5">
    <w:name w:val="Style5"/>
    <w:basedOn w:val="Heading1"/>
    <w:next w:val="Normal"/>
    <w:link w:val="Style5Char"/>
    <w:autoRedefine/>
    <w:qFormat/>
    <w:rsid w:val="00BD46FD"/>
    <w:pPr>
      <w:numPr>
        <w:ilvl w:val="0"/>
        <w:numId w:val="0"/>
      </w:numPr>
      <w:spacing w:after="160" w:line="259" w:lineRule="auto"/>
      <w:jc w:val="center"/>
    </w:pPr>
    <w:rPr>
      <w:b w:val="0"/>
      <w:bCs/>
    </w:rPr>
  </w:style>
  <w:style w:type="character" w:customStyle="1" w:styleId="Style5Char">
    <w:name w:val="Style5 Char"/>
    <w:basedOn w:val="Heading1Char"/>
    <w:link w:val="Style5"/>
    <w:rsid w:val="00BD46FD"/>
    <w:rPr>
      <w:rFonts w:ascii="Times New Roman" w:eastAsiaTheme="majorEastAsia" w:hAnsi="Times New Roman" w:cstheme="majorBidi"/>
      <w:b w:val="0"/>
      <w:bCs/>
      <w:color w:val="000000" w:themeColor="text1"/>
      <w:sz w:val="32"/>
      <w:szCs w:val="32"/>
    </w:rPr>
  </w:style>
  <w:style w:type="table" w:customStyle="1" w:styleId="TableGrid1">
    <w:name w:val="Table Grid1"/>
    <w:basedOn w:val="TableNormal"/>
    <w:next w:val="TableGrid"/>
    <w:uiPriority w:val="39"/>
    <w:rsid w:val="0069129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C030AE"/>
    <w:rPr>
      <w:color w:val="605E5C"/>
      <w:shd w:val="clear" w:color="auto" w:fill="E1DFDD"/>
    </w:rPr>
  </w:style>
  <w:style w:type="character" w:styleId="Emphasis">
    <w:name w:val="Emphasis"/>
    <w:basedOn w:val="DefaultParagraphFont"/>
    <w:uiPriority w:val="20"/>
    <w:qFormat/>
    <w:rsid w:val="0010064D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46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3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6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35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37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40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95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77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13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81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03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54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80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23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92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66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84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73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65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02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66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183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15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32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02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02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09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92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0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oleObject" Target="../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EEE2006OfficeOnline.xsl" StyleName="IEEE" Version="2006">
  <b:Source>
    <b:Tag>NAS18</b:Tag>
    <b:SourceType>InternetSite</b:SourceType>
    <b:Guid>{C3840892-CDB9-436B-A69C-73DB30315E9E}</b:Guid>
    <b:Title>NASA</b:Title>
    <b:URL>https://www.nasa.gov/audience/forstudents/5-8/features/nasa-knows/what-are-wind-tunnels-58.html</b:URL>
    <b:Author>
      <b:Author>
        <b:NameList>
          <b:Person>
            <b:Last>Hitt</b:Last>
            <b:First>David</b:First>
          </b:Person>
        </b:NameList>
      </b:Author>
    </b:Author>
    <b:ProductionCompany>NASA Educational Technology Services</b:ProductionCompany>
    <b:Year>2014</b:Year>
    <b:Month>June</b:Month>
    <b:Day>28</b:Day>
    <b:RefOrder>1</b:RefOrder>
  </b:Source>
  <b:Source>
    <b:Tag>bri</b:Tag>
    <b:SourceType>InternetSite</b:SourceType>
    <b:Guid>{7CBC54BC-BDB6-4E64-8C79-28CB0B89E5E6}</b:Guid>
    <b:Title>britannica</b:Title>
    <b:ProductionCompany>The editors of Encyclopedia Britannica</b:ProductionCompany>
    <b:URL>https://www.britannica.com/technology/airfoil</b:URL>
    <b:RefOrder>2</b:RefOrder>
  </b:Source>
  <b:Source>
    <b:Tag>grc</b:Tag>
    <b:SourceType>InternetSite</b:SourceType>
    <b:Guid>{C1986EB9-65FD-4447-93DF-77F9C009EBD6}</b:Guid>
    <b:Title>grc.nasa</b:Title>
    <b:URL>https://www.grc.nasa.gov/www/k-12/airplane/wrong1.html</b:URL>
    <b:RefOrder>3</b:RefOrder>
  </b:Source>
  <b:Source>
    <b:Tag>FMW</b:Tag>
    <b:SourceType>Book</b:SourceType>
    <b:Guid>{9D78DD93-1D6C-4AC9-9517-844C018F6F99}</b:Guid>
    <b:Title>White- Fluid Mechanics</b:Title>
    <b:Author>
      <b:Author>
        <b:NameList>
          <b:Person>
            <b:Last>White</b:Last>
            <b:First>FM</b:First>
          </b:Person>
        </b:NameList>
      </b:Author>
    </b:Author>
    <b:Publisher>McGraw Hill</b:Publisher>
    <b:RefOrder>4</b:RefOrder>
  </b:Source>
  <b:Source>
    <b:Tag>Mun</b:Tag>
    <b:SourceType>Book</b:SourceType>
    <b:Guid>{B5933CFB-AD08-4CAB-95B1-C98F56D4305F}</b:Guid>
    <b:Author>
      <b:Author>
        <b:NameList>
          <b:Person>
            <b:Last>Munson</b:Last>
          </b:Person>
        </b:NameList>
      </b:Author>
    </b:Author>
    <b:Title>Fundamental of Fluid Mechanics-6th edition</b:Title>
    <b:Publisher>Don Fowley</b:Publisher>
    <b:RefOrder>5</b:RefOrder>
  </b:Source>
  <b:Source>
    <b:Tag>htt</b:Tag>
    <b:SourceType>InternetSite</b:SourceType>
    <b:Guid>{7BE83373-9065-4510-BDA1-39522097EA12}</b:Guid>
    <b:Author>
      <b:Author>
        <b:NameList>
          <b:Person>
            <b:Last>http://www.eng.fsu.edu/~alvi/EML4304L/webpage/experiment_5.htm</b:Last>
          </b:Person>
        </b:NameList>
      </b:Author>
    </b:Author>
    <b:RefOrder>6</b:RefOrder>
  </b:Source>
  <b:Source>
    <b:Tag>LKG13</b:Tag>
    <b:SourceType>Report</b:SourceType>
    <b:Guid>{4C9E0411-ECFA-411B-BF7B-72CB3978B85F}</b:Guid>
    <b:Author>
      <b:Author>
        <b:NameList>
          <b:Person>
            <b:Last>Mbohwa</b:Last>
            <b:First>L.</b:First>
            <b:Middle>K. Gudukeya and C.</b:Middle>
          </b:Person>
        </b:NameList>
      </b:Author>
    </b:Author>
    <b:Title>Improving the Efficiency of Pelton Wheel and Cross-Flow Micro Hydro Power Plants</b:Title>
    <b:Year>2013</b:Year>
    <b:Publisher>World Academy of Science, Engineering and Technology</b:Publisher>
    <b:LCID>en-US</b:LCID>
    <b:RefOrder>8</b:RefOrder>
  </b:Source>
  <b:Source>
    <b:Tag>Flu</b:Tag>
    <b:SourceType>DocumentFromInternetSite</b:SourceType>
    <b:Guid>{F8129E5A-990D-4610-9C62-1246C5E2D926}</b:Guid>
    <b:Title>Fluid Machinery &amp;  Pelton Turbine Experiment</b:Title>
    <b:URL>aybu.edu.tr/muhendislik/makina/contents/files/MCE%20403-pelton%20türbini%20deney%20föyü-ögrenci-17_11_2016.pdf</b:URL>
    <b:YearAccessed>2018</b:YearAccessed>
    <b:MonthAccessed>10</b:MonthAccessed>
    <b:DayAccessed>17</b:DayAccessed>
    <b:RefOrder>9</b:RefOrder>
  </b:Source>
  <b:Source>
    <b:Tag>Dyn17</b:Tag>
    <b:SourceType>DocumentFromInternetSite</b:SourceType>
    <b:Guid>{665B39FC-F59F-4818-B62D-9371C1839755}</b:Guid>
    <b:Title>Dynamometer: Introduction and Types</b:Title>
    <b:InternetSiteTitle>ME Mechanical</b:InternetSiteTitle>
    <b:Year>2017</b:Year>
    <b:Month>09</b:Month>
    <b:Day>02</b:Day>
    <b:URL>https://me-mechanicalengineering.com/dynamometer-introduction-types/</b:URL>
    <b:YearAccessed>2018</b:YearAccessed>
    <b:MonthAccessed>10</b:MonthAccessed>
    <b:DayAccessed>17</b:DayAccessed>
    <b:RefOrder>7</b:RefOrder>
  </b:Source>
  <b:Source>
    <b:Tag>Tur18</b:Tag>
    <b:SourceType>InternetSite</b:SourceType>
    <b:Guid>{606FB3DE-0455-4680-B992-BA47DB98529F}</b:Guid>
    <b:Title>Turbine</b:Title>
    <b:InternetSiteTitle>Wikipedia</b:InternetSiteTitle>
    <b:Year>2018</b:Year>
    <b:Month>Decemeber</b:Month>
    <b:Day>18</b:Day>
    <b:URL>https://en.wikipedia.org/wiki/Turbine</b:URL>
    <b:RefOrder>10</b:RefOrder>
  </b:Source>
  <b:Source>
    <b:Tag>Fra18</b:Tag>
    <b:SourceType>InternetSite</b:SourceType>
    <b:Guid>{8BCC7166-3134-4561-9359-52F1F8F516C5}</b:Guid>
    <b:Title>Francis turbine</b:Title>
    <b:InternetSiteTitle>Wikipedia</b:InternetSiteTitle>
    <b:Year>2018</b:Year>
    <b:Month>December</b:Month>
    <b:Day>18</b:Day>
    <b:URL>https://en.wikipedia.org/wiki/Francis_turbine</b:URL>
    <b:RefOrder>11</b:RefOrder>
  </b:Source>
  <b:Source>
    <b:Tag>Pan18</b:Tag>
    <b:SourceType>InternetSite</b:SourceType>
    <b:Guid>{8324E1E9-2F14-417D-9ED4-7E9830A00B29}</b:Guid>
    <b:Author>
      <b:Author>
        <b:NameList>
          <b:Person>
            <b:Last>Mishra</b:Last>
            <b:First>Pankaj</b:First>
          </b:Person>
        </b:NameList>
      </b:Author>
    </b:Author>
    <b:Title>Francis Turbine</b:Title>
    <b:InternetSiteTitle>Mechanical Booster</b:InternetSiteTitle>
    <b:Year>2018</b:Year>
    <b:Month>December</b:Month>
    <b:Day>18</b:Day>
    <b:URL>http://www.mechanicalbooster.com/2018/01/francis-turbine.html</b:URL>
    <b:RefOrder>12</b:RefOrder>
  </b:Source>
  <b:Source>
    <b:Tag>Kap18</b:Tag>
    <b:SourceType>InternetSite</b:SourceType>
    <b:Guid>{2324C9DA-2C80-42FB-902E-82E8E73249A5}</b:Guid>
    <b:Title>Kaplan turbine</b:Title>
    <b:InternetSiteTitle>Wikipedia</b:InternetSiteTitle>
    <b:Year>2018</b:Year>
    <b:Month>December</b:Month>
    <b:Day>18</b:Day>
    <b:URL>https://en.wikipedia.org/wiki/Kaplan_turbine</b:URL>
    <b:RefOrder>13</b:RefOrder>
  </b:Source>
  <b:Source>
    <b:Tag>Gop18</b:Tag>
    <b:SourceType>InternetSite</b:SourceType>
    <b:Guid>{6FB352D7-ECE8-4D2A-8EB8-58525962AF75}</b:Guid>
    <b:Author>
      <b:Author>
        <b:NameList>
          <b:Person>
            <b:Last>Mishra</b:Last>
            <b:First>Gopal</b:First>
          </b:Person>
        </b:NameList>
      </b:Author>
    </b:Author>
    <b:Title>Kaplan Turbine</b:Title>
    <b:InternetSiteTitle>The Constructor</b:InternetSiteTitle>
    <b:Year>2018</b:Year>
    <b:Month>December</b:Month>
    <b:Day>18</b:Day>
    <b:URL>https://theconstructor.org/practical-guide/kaplan-turbine-component-working/2904/</b:URL>
    <b:RefOrder>14</b:RefOrder>
  </b:Source>
</b:Sources>
</file>

<file path=customXml/itemProps1.xml><?xml version="1.0" encoding="utf-8"?>
<ds:datastoreItem xmlns:ds="http://schemas.openxmlformats.org/officeDocument/2006/customXml" ds:itemID="{4A9F4B47-5E7E-45BF-B177-A5AA0BDE10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130</Pages>
  <Words>22169</Words>
  <Characters>126368</Characters>
  <Application>Microsoft Office Word</Application>
  <DocSecurity>0</DocSecurity>
  <Lines>1053</Lines>
  <Paragraphs>296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Ammar Ahmed</dc:creator>
  <cp:keywords/>
  <dc:description/>
  <cp:lastModifiedBy>Ammar Ahmed</cp:lastModifiedBy>
  <cp:revision>14</cp:revision>
  <cp:lastPrinted>2021-01-26T05:20:00Z</cp:lastPrinted>
  <dcterms:created xsi:type="dcterms:W3CDTF">2022-12-05T05:08:00Z</dcterms:created>
  <dcterms:modified xsi:type="dcterms:W3CDTF">2023-03-27T04:46:00Z</dcterms:modified>
</cp:coreProperties>
</file>